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BD7A" w14:textId="512505BE" w:rsidR="009B57B1" w:rsidRDefault="00A263B5" w:rsidP="00653B12">
      <w:pPr>
        <w:rPr>
          <w:rFonts w:ascii="Arial" w:hAnsi="Arial" w:cs="Arial"/>
          <w:b/>
          <w:color w:val="FFFFFF" w:themeColor="background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68F28324" wp14:editId="409B5301">
                <wp:simplePos x="0" y="0"/>
                <wp:positionH relativeFrom="column">
                  <wp:posOffset>1075055</wp:posOffset>
                </wp:positionH>
                <wp:positionV relativeFrom="paragraph">
                  <wp:posOffset>-2941320</wp:posOffset>
                </wp:positionV>
                <wp:extent cx="3850640" cy="7909560"/>
                <wp:effectExtent l="8890" t="0" r="25400" b="25400"/>
                <wp:wrapNone/>
                <wp:docPr id="5" name="Rechthoekige drie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0640" cy="790956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134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5" o:spid="_x0000_s1026" type="#_x0000_t6" style="position:absolute;margin-left:84.65pt;margin-top:-231.6pt;width:303.2pt;height:622.8pt;rotation:90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" fillcolor="#002060" strokecolor="#243f60 [1604]" strokeweight="2pt"/>
            </w:pict>
          </mc:Fallback>
        </mc:AlternateContent>
      </w:r>
      <w:r w:rsidR="002A4231" w:rsidRPr="002A4231">
        <w:t xml:space="preserve"> </w:t>
      </w:r>
    </w:p>
    <w:p w14:paraId="1828AA58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6B1BAE35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1FF728F5" w14:textId="77777777" w:rsidR="00B329C2" w:rsidRPr="009636E8" w:rsidRDefault="009636E8" w:rsidP="00F74242">
      <w:pPr>
        <w:rPr>
          <w:rFonts w:ascii="Arial" w:hAnsi="Arial" w:cs="Arial"/>
          <w:b/>
          <w:color w:val="FFFFFF" w:themeColor="background1"/>
          <w:sz w:val="28"/>
        </w:rPr>
      </w:pPr>
      <w:r w:rsidRPr="009636E8">
        <w:rPr>
          <w:b/>
          <w:noProof/>
          <w:sz w:val="96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0709280" wp14:editId="69B10DC4">
                <wp:simplePos x="0" y="0"/>
                <wp:positionH relativeFrom="column">
                  <wp:posOffset>-893445</wp:posOffset>
                </wp:positionH>
                <wp:positionV relativeFrom="paragraph">
                  <wp:posOffset>-211124</wp:posOffset>
                </wp:positionV>
                <wp:extent cx="7564120" cy="593725"/>
                <wp:effectExtent l="0" t="0" r="17780" b="15875"/>
                <wp:wrapNone/>
                <wp:docPr id="99" name="Rechthoe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016D5" w14:textId="77777777" w:rsidR="00B853D2" w:rsidRDefault="00B853D2" w:rsidP="009636E8"/>
                          <w:p w14:paraId="52F8BBCD" w14:textId="77777777" w:rsidR="00B853D2" w:rsidRDefault="00B853D2" w:rsidP="009636E8"/>
                          <w:p w14:paraId="2B4979D2" w14:textId="77777777" w:rsidR="00B853D2" w:rsidRDefault="00B853D2" w:rsidP="009636E8"/>
                          <w:p w14:paraId="3CD338AB" w14:textId="77777777" w:rsidR="00B853D2" w:rsidRDefault="00B853D2" w:rsidP="009636E8"/>
                          <w:p w14:paraId="0E31C7A0" w14:textId="77777777" w:rsidR="00B853D2" w:rsidRDefault="00B853D2" w:rsidP="009636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09280" id="Rechthoek 99" o:spid="_x0000_s1026" style="position:absolute;margin-left:-70.35pt;margin-top:-16.6pt;width:595.6pt;height:46.75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" fillcolor="#002060" strokecolor="#002060" strokeweight="2pt">
                <v:textbox>
                  <w:txbxContent>
                    <w:p w14:paraId="3E8016D5" w14:textId="77777777" w:rsidR="00B853D2" w:rsidRDefault="00B853D2" w:rsidP="009636E8"/>
                    <w:p w14:paraId="52F8BBCD" w14:textId="77777777" w:rsidR="00B853D2" w:rsidRDefault="00B853D2" w:rsidP="009636E8"/>
                    <w:p w14:paraId="2B4979D2" w14:textId="77777777" w:rsidR="00B853D2" w:rsidRDefault="00B853D2" w:rsidP="009636E8"/>
                    <w:p w14:paraId="3CD338AB" w14:textId="77777777" w:rsidR="00B853D2" w:rsidRDefault="00B853D2" w:rsidP="009636E8"/>
                    <w:p w14:paraId="0E31C7A0" w14:textId="77777777" w:rsidR="00B853D2" w:rsidRDefault="00B853D2" w:rsidP="009636E8"/>
                  </w:txbxContent>
                </v:textbox>
              </v:rect>
            </w:pict>
          </mc:Fallback>
        </mc:AlternateContent>
      </w:r>
      <w:r w:rsidR="001D1B67">
        <w:rPr>
          <w:rFonts w:ascii="Arial" w:hAnsi="Arial" w:cs="Arial"/>
          <w:b/>
          <w:color w:val="FFFFFF" w:themeColor="background1"/>
          <w:sz w:val="32"/>
        </w:rPr>
        <w:t>O</w:t>
      </w:r>
      <w:r w:rsidR="009B57B1">
        <w:rPr>
          <w:rFonts w:ascii="Arial" w:hAnsi="Arial" w:cs="Arial"/>
          <w:b/>
          <w:color w:val="FFFFFF" w:themeColor="background1"/>
          <w:sz w:val="32"/>
        </w:rPr>
        <w:t>p</w:t>
      </w:r>
      <w:r w:rsidR="00B329C2" w:rsidRPr="009636E8">
        <w:rPr>
          <w:rFonts w:ascii="Arial" w:hAnsi="Arial" w:cs="Arial"/>
          <w:b/>
          <w:color w:val="FFFFFF" w:themeColor="background1"/>
          <w:sz w:val="32"/>
        </w:rPr>
        <w:t>drachten</w:t>
      </w:r>
      <w:r w:rsidR="002B2275">
        <w:rPr>
          <w:rFonts w:ascii="Arial" w:hAnsi="Arial" w:cs="Arial"/>
          <w:b/>
          <w:color w:val="FFFFFF" w:themeColor="background1"/>
          <w:sz w:val="32"/>
        </w:rPr>
        <w:t xml:space="preserve"> algemeen</w:t>
      </w:r>
    </w:p>
    <w:p w14:paraId="26C3EDE3" w14:textId="77777777" w:rsidR="00B329C2" w:rsidRDefault="00B329C2" w:rsidP="00B329C2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4589F01C" w14:textId="77777777" w:rsidR="00C80F68" w:rsidRDefault="00C80F68" w:rsidP="00C80F68">
      <w:pPr>
        <w:spacing w:after="200" w:line="276" w:lineRule="auto"/>
        <w:jc w:val="center"/>
        <w:rPr>
          <w:noProof/>
          <w:color w:val="0000FF"/>
        </w:rPr>
      </w:pPr>
    </w:p>
    <w:p w14:paraId="57CD496C" w14:textId="77777777" w:rsidR="00045276" w:rsidRDefault="003700EE" w:rsidP="00045276">
      <w:pPr>
        <w:tabs>
          <w:tab w:val="left" w:pos="570"/>
        </w:tabs>
        <w:spacing w:after="200" w:line="276" w:lineRule="auto"/>
        <w:rPr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1E47F1CF" wp14:editId="49144D18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4544704" cy="3029803"/>
            <wp:effectExtent l="0" t="0" r="8255" b="0"/>
            <wp:wrapNone/>
            <wp:docPr id="107" name="Afbeelding 107" descr="Afbeeldingsresultaat voor te 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te do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31" cy="30328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276">
        <w:rPr>
          <w:noProof/>
          <w:color w:val="0000FF"/>
        </w:rPr>
        <w:tab/>
      </w:r>
    </w:p>
    <w:p w14:paraId="7986999C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3BBFECA9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4CE6D3F4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4E5E1932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0AF9800A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20B1B030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5BC0EFE3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13BFB820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3D07633D" w14:textId="77777777" w:rsidR="00045276" w:rsidRDefault="00045276" w:rsidP="00C80F68">
      <w:pPr>
        <w:spacing w:after="200" w:line="276" w:lineRule="auto"/>
        <w:jc w:val="center"/>
        <w:rPr>
          <w:noProof/>
          <w:color w:val="0000FF"/>
        </w:rPr>
      </w:pPr>
    </w:p>
    <w:p w14:paraId="5F76FD2A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72DB2493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5C16FFF4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79662AD9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5F86C6A8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508016BD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5CF5263A" w14:textId="77777777" w:rsidR="00C80F68" w:rsidRDefault="00C80F68" w:rsidP="00C80F68">
      <w:pPr>
        <w:spacing w:after="200" w:line="276" w:lineRule="auto"/>
        <w:jc w:val="center"/>
        <w:rPr>
          <w:rFonts w:ascii="Arial" w:hAnsi="Arial" w:cs="Arial"/>
          <w:b/>
          <w:sz w:val="56"/>
          <w:szCs w:val="56"/>
        </w:rPr>
      </w:pPr>
    </w:p>
    <w:p w14:paraId="43C8698B" w14:textId="145A1C39" w:rsidR="009B57B1" w:rsidRDefault="009B57B1" w:rsidP="003A4496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</w:rPr>
      </w:pPr>
    </w:p>
    <w:p w14:paraId="7A85D79A" w14:textId="77777777" w:rsidR="00F91495" w:rsidRPr="003A4496" w:rsidRDefault="00C80F68" w:rsidP="003A4496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</w:rPr>
      </w:pPr>
      <w:r w:rsidRPr="00576573">
        <w:rPr>
          <w:rFonts w:ascii="Arial" w:hAnsi="Arial" w:cs="Arial"/>
          <w:b/>
          <w:noProof/>
          <w:color w:val="FFFFFF" w:themeColor="background1"/>
          <w:sz w:val="96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E9545EC" wp14:editId="3FA85922">
                <wp:simplePos x="0" y="0"/>
                <wp:positionH relativeFrom="column">
                  <wp:posOffset>-912495</wp:posOffset>
                </wp:positionH>
                <wp:positionV relativeFrom="paragraph">
                  <wp:posOffset>-230947</wp:posOffset>
                </wp:positionV>
                <wp:extent cx="7564120" cy="593725"/>
                <wp:effectExtent l="0" t="0" r="17780" b="15875"/>
                <wp:wrapNone/>
                <wp:docPr id="100" name="Rechthoe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847C9" w14:textId="77777777" w:rsidR="00B853D2" w:rsidRDefault="00B853D2" w:rsidP="00C80F68"/>
                          <w:p w14:paraId="0D76AFB5" w14:textId="77777777" w:rsidR="00B853D2" w:rsidRDefault="00B853D2" w:rsidP="00C80F68"/>
                          <w:p w14:paraId="1D3F6363" w14:textId="77777777" w:rsidR="00B853D2" w:rsidRDefault="00B853D2" w:rsidP="00C80F68"/>
                          <w:p w14:paraId="23D47C06" w14:textId="77777777" w:rsidR="00B853D2" w:rsidRDefault="00B853D2" w:rsidP="00C80F68"/>
                          <w:p w14:paraId="29A6A85B" w14:textId="77777777" w:rsidR="00B853D2" w:rsidRDefault="00B853D2" w:rsidP="00C80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545EC" id="Rechthoek 100" o:spid="_x0000_s1027" style="position:absolute;margin-left:-71.85pt;margin-top:-18.2pt;width:595.6pt;height:46.7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" fillcolor="#002060" strokecolor="#002060" strokeweight="2pt">
                <v:textbox>
                  <w:txbxContent>
                    <w:p w14:paraId="3BC847C9" w14:textId="77777777" w:rsidR="00B853D2" w:rsidRDefault="00B853D2" w:rsidP="00C80F68"/>
                    <w:p w14:paraId="0D76AFB5" w14:textId="77777777" w:rsidR="00B853D2" w:rsidRDefault="00B853D2" w:rsidP="00C80F68"/>
                    <w:p w14:paraId="1D3F6363" w14:textId="77777777" w:rsidR="00B853D2" w:rsidRDefault="00B853D2" w:rsidP="00C80F68"/>
                    <w:p w14:paraId="23D47C06" w14:textId="77777777" w:rsidR="00B853D2" w:rsidRDefault="00B853D2" w:rsidP="00C80F68"/>
                    <w:p w14:paraId="29A6A85B" w14:textId="77777777" w:rsidR="00B853D2" w:rsidRDefault="00B853D2" w:rsidP="00C80F68"/>
                  </w:txbxContent>
                </v:textbox>
              </v:rect>
            </w:pict>
          </mc:Fallback>
        </mc:AlternateContent>
      </w:r>
      <w:r w:rsidR="001D1B67">
        <w:rPr>
          <w:rFonts w:ascii="Arial" w:hAnsi="Arial" w:cs="Arial"/>
          <w:b/>
          <w:color w:val="FFFFFF" w:themeColor="background1"/>
          <w:sz w:val="32"/>
        </w:rPr>
        <w:t>H</w:t>
      </w:r>
      <w:r w:rsidR="00F91495" w:rsidRPr="00576573">
        <w:rPr>
          <w:rFonts w:ascii="Arial" w:hAnsi="Arial" w:cs="Arial"/>
          <w:b/>
          <w:color w:val="FFFFFF" w:themeColor="background1"/>
          <w:sz w:val="32"/>
        </w:rPr>
        <w:t xml:space="preserve">et schrijven van een sollicitatiebrief </w:t>
      </w:r>
    </w:p>
    <w:p w14:paraId="79956B0B" w14:textId="77777777" w:rsidR="00F91495" w:rsidRPr="00CD6016" w:rsidRDefault="00F91495" w:rsidP="00F91495">
      <w:pPr>
        <w:rPr>
          <w:rFonts w:ascii="Arial" w:hAnsi="Arial" w:cs="Arial"/>
          <w:b/>
          <w:sz w:val="28"/>
          <w:szCs w:val="28"/>
        </w:rPr>
      </w:pPr>
    </w:p>
    <w:p w14:paraId="743889D7" w14:textId="77777777" w:rsidR="00F91495" w:rsidRPr="00CD6016" w:rsidRDefault="00F91495" w:rsidP="00F91495">
      <w:pPr>
        <w:rPr>
          <w:rFonts w:ascii="Arial" w:hAnsi="Arial" w:cs="Arial"/>
        </w:rPr>
      </w:pPr>
    </w:p>
    <w:p w14:paraId="380CFF42" w14:textId="77777777" w:rsidR="00F91495" w:rsidRPr="00CD6016" w:rsidRDefault="00F91495" w:rsidP="00F91495">
      <w:pPr>
        <w:rPr>
          <w:rFonts w:ascii="Arial" w:hAnsi="Arial" w:cs="Arial"/>
        </w:rPr>
      </w:pPr>
    </w:p>
    <w:p w14:paraId="65A94E15" w14:textId="77777777" w:rsidR="00F91495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>Als je gaat solliciteren naar een stage</w:t>
      </w:r>
      <w:r w:rsidR="00040FD8">
        <w:rPr>
          <w:rFonts w:ascii="Arial" w:hAnsi="Arial" w:cs="Arial"/>
        </w:rPr>
        <w:t xml:space="preserve">plek of een </w:t>
      </w:r>
      <w:r w:rsidRPr="00CD6016">
        <w:rPr>
          <w:rFonts w:ascii="Arial" w:hAnsi="Arial" w:cs="Arial"/>
        </w:rPr>
        <w:t>baan heb je twee dingen nodig:</w:t>
      </w:r>
    </w:p>
    <w:p w14:paraId="2B2563EE" w14:textId="77777777" w:rsidR="00040FD8" w:rsidRPr="00040FD8" w:rsidRDefault="00040FD8" w:rsidP="00F91495">
      <w:pPr>
        <w:rPr>
          <w:rFonts w:ascii="Arial" w:hAnsi="Arial" w:cs="Arial"/>
          <w:sz w:val="10"/>
        </w:rPr>
      </w:pPr>
    </w:p>
    <w:p w14:paraId="5477754E" w14:textId="77777777" w:rsidR="00F91495" w:rsidRPr="00040FD8" w:rsidRDefault="00F91495" w:rsidP="00F91495">
      <w:pPr>
        <w:numPr>
          <w:ilvl w:val="0"/>
          <w:numId w:val="13"/>
        </w:numPr>
        <w:rPr>
          <w:rFonts w:ascii="Arial" w:hAnsi="Arial" w:cs="Arial"/>
        </w:rPr>
      </w:pPr>
      <w:r w:rsidRPr="00040FD8">
        <w:rPr>
          <w:rFonts w:ascii="Arial" w:hAnsi="Arial" w:cs="Arial"/>
        </w:rPr>
        <w:t xml:space="preserve">Een sollicitatiebrief </w:t>
      </w:r>
    </w:p>
    <w:p w14:paraId="05DC14FF" w14:textId="77777777" w:rsidR="00F91495" w:rsidRPr="00040FD8" w:rsidRDefault="00F91495" w:rsidP="00F91495">
      <w:pPr>
        <w:numPr>
          <w:ilvl w:val="0"/>
          <w:numId w:val="13"/>
        </w:numPr>
        <w:rPr>
          <w:rFonts w:ascii="Arial" w:hAnsi="Arial" w:cs="Arial"/>
        </w:rPr>
      </w:pPr>
      <w:r w:rsidRPr="00040FD8">
        <w:rPr>
          <w:rFonts w:ascii="Arial" w:hAnsi="Arial" w:cs="Arial"/>
        </w:rPr>
        <w:t>Een CV</w:t>
      </w:r>
    </w:p>
    <w:p w14:paraId="671E1E13" w14:textId="77777777" w:rsidR="00F91495" w:rsidRPr="00CD6016" w:rsidRDefault="00F91495" w:rsidP="00F91495">
      <w:pPr>
        <w:rPr>
          <w:rFonts w:ascii="Arial" w:hAnsi="Arial" w:cs="Arial"/>
        </w:rPr>
      </w:pPr>
    </w:p>
    <w:p w14:paraId="0974BBE3" w14:textId="77777777" w:rsidR="00F91495" w:rsidRPr="007C68A1" w:rsidRDefault="00F91495" w:rsidP="00F91495">
      <w:pPr>
        <w:rPr>
          <w:rFonts w:ascii="Arial" w:hAnsi="Arial" w:cs="Arial"/>
          <w:b/>
        </w:rPr>
      </w:pPr>
      <w:r w:rsidRPr="007C68A1">
        <w:rPr>
          <w:rFonts w:ascii="Arial" w:hAnsi="Arial" w:cs="Arial"/>
          <w:b/>
        </w:rPr>
        <w:t>Schrijven van je brief:</w:t>
      </w:r>
    </w:p>
    <w:p w14:paraId="5E58A60A" w14:textId="77777777" w:rsidR="00F91495" w:rsidRPr="00CD6016" w:rsidRDefault="00040FD8" w:rsidP="00F91495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Bedenk waarom je bij</w:t>
      </w:r>
      <w:r w:rsidR="00F91495" w:rsidRPr="00CD6016">
        <w:rPr>
          <w:rFonts w:ascii="Arial" w:hAnsi="Arial" w:cs="Arial"/>
        </w:rPr>
        <w:t xml:space="preserve"> dit bedrijf zou wil</w:t>
      </w:r>
      <w:r w:rsidR="00BA3B5A">
        <w:rPr>
          <w:rFonts w:ascii="Arial" w:hAnsi="Arial" w:cs="Arial"/>
        </w:rPr>
        <w:t>len stage lopen en leg dit uit.</w:t>
      </w:r>
    </w:p>
    <w:p w14:paraId="09E6BEC7" w14:textId="77777777" w:rsidR="00F91495" w:rsidRPr="00CD6016" w:rsidRDefault="00F91495" w:rsidP="00F91495">
      <w:pPr>
        <w:numPr>
          <w:ilvl w:val="0"/>
          <w:numId w:val="11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Schrijf kort, bondig en foutloos, maar vooral pakkend en leesbaar.</w:t>
      </w:r>
    </w:p>
    <w:p w14:paraId="74319668" w14:textId="77777777" w:rsidR="00F91495" w:rsidRPr="00CD6016" w:rsidRDefault="00F91495" w:rsidP="00F91495">
      <w:pPr>
        <w:numPr>
          <w:ilvl w:val="0"/>
          <w:numId w:val="11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Je brief bevat de volgende onderdelen:</w:t>
      </w:r>
    </w:p>
    <w:p w14:paraId="2D6403E0" w14:textId="77777777" w:rsidR="00F91495" w:rsidRPr="00CD6016" w:rsidRDefault="00040FD8" w:rsidP="00F9149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Afzender (</w:t>
      </w:r>
      <w:r w:rsidR="00F91495" w:rsidRPr="00CD6016">
        <w:rPr>
          <w:rFonts w:ascii="Arial" w:hAnsi="Arial" w:cs="Arial"/>
        </w:rPr>
        <w:t>jouw naam en adres)</w:t>
      </w:r>
    </w:p>
    <w:p w14:paraId="70F57805" w14:textId="77777777" w:rsidR="00F91495" w:rsidRPr="00CD6016" w:rsidRDefault="00040FD8" w:rsidP="00F9149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Geadresseerde (</w:t>
      </w:r>
      <w:r w:rsidR="00F91495" w:rsidRPr="00CD6016">
        <w:rPr>
          <w:rFonts w:ascii="Arial" w:hAnsi="Arial" w:cs="Arial"/>
        </w:rPr>
        <w:t>voor wie is de brief)</w:t>
      </w:r>
    </w:p>
    <w:p w14:paraId="140A5B3E" w14:textId="77777777" w:rsidR="00F91495" w:rsidRPr="00CD6016" w:rsidRDefault="00F91495" w:rsidP="00F91495">
      <w:pPr>
        <w:numPr>
          <w:ilvl w:val="0"/>
          <w:numId w:val="14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Plaats en datum</w:t>
      </w:r>
    </w:p>
    <w:p w14:paraId="6C5B2413" w14:textId="77777777" w:rsidR="00F91495" w:rsidRPr="00CD6016" w:rsidRDefault="00040FD8" w:rsidP="00F91495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Aanhef (G</w:t>
      </w:r>
      <w:r w:rsidR="00F91495" w:rsidRPr="00CD6016">
        <w:rPr>
          <w:rFonts w:ascii="Arial" w:hAnsi="Arial" w:cs="Arial"/>
        </w:rPr>
        <w:t>eachte….)</w:t>
      </w:r>
    </w:p>
    <w:p w14:paraId="7F83E2D6" w14:textId="77777777" w:rsidR="00F91495" w:rsidRPr="00CD6016" w:rsidRDefault="00F91495" w:rsidP="00F91495">
      <w:pPr>
        <w:numPr>
          <w:ilvl w:val="0"/>
          <w:numId w:val="14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Reden brief (eerste alinea)</w:t>
      </w:r>
    </w:p>
    <w:p w14:paraId="01A2285A" w14:textId="77777777" w:rsidR="00F91495" w:rsidRPr="00CD6016" w:rsidRDefault="00F91495" w:rsidP="00F91495">
      <w:pPr>
        <w:numPr>
          <w:ilvl w:val="0"/>
          <w:numId w:val="14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Motivatie, geschiktheid (middenstuk)</w:t>
      </w:r>
    </w:p>
    <w:p w14:paraId="44F2BADE" w14:textId="77777777" w:rsidR="00F91495" w:rsidRPr="00CD6016" w:rsidRDefault="00F91495" w:rsidP="00F91495">
      <w:pPr>
        <w:numPr>
          <w:ilvl w:val="0"/>
          <w:numId w:val="14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De wens om uitgenodigd te worden voor een gesprek (slot)</w:t>
      </w:r>
    </w:p>
    <w:p w14:paraId="2EF7BD01" w14:textId="77777777" w:rsidR="00F91495" w:rsidRPr="00CD6016" w:rsidRDefault="00F91495" w:rsidP="00F91495">
      <w:pPr>
        <w:numPr>
          <w:ilvl w:val="0"/>
          <w:numId w:val="14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Afsluiting met handtekening</w:t>
      </w:r>
    </w:p>
    <w:p w14:paraId="711A92F2" w14:textId="77777777" w:rsidR="00F91495" w:rsidRPr="00CD6016" w:rsidRDefault="00F91495" w:rsidP="00F91495">
      <w:pPr>
        <w:numPr>
          <w:ilvl w:val="0"/>
          <w:numId w:val="11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Schrijf je brief eerst in het klad.</w:t>
      </w:r>
    </w:p>
    <w:p w14:paraId="238447F9" w14:textId="77777777" w:rsidR="00F91495" w:rsidRPr="00CD6016" w:rsidRDefault="00F91495" w:rsidP="00F91495">
      <w:pPr>
        <w:ind w:left="720"/>
        <w:rPr>
          <w:rFonts w:ascii="Arial" w:hAnsi="Arial" w:cs="Arial"/>
        </w:rPr>
      </w:pPr>
    </w:p>
    <w:p w14:paraId="24C9F140" w14:textId="77777777" w:rsidR="00F91495" w:rsidRPr="007C68A1" w:rsidRDefault="00F91495" w:rsidP="007452DE">
      <w:pPr>
        <w:rPr>
          <w:rFonts w:ascii="Arial" w:hAnsi="Arial" w:cs="Arial"/>
          <w:b/>
        </w:rPr>
      </w:pPr>
      <w:r w:rsidRPr="007C68A1">
        <w:rPr>
          <w:rFonts w:ascii="Arial" w:hAnsi="Arial" w:cs="Arial"/>
          <w:b/>
        </w:rPr>
        <w:t>Maken van je CV</w:t>
      </w:r>
      <w:r w:rsidR="007C68A1">
        <w:rPr>
          <w:rFonts w:ascii="Arial" w:hAnsi="Arial" w:cs="Arial"/>
          <w:b/>
        </w:rPr>
        <w:t>:</w:t>
      </w:r>
    </w:p>
    <w:p w14:paraId="7238FD43" w14:textId="77777777" w:rsidR="00F91495" w:rsidRDefault="00F91495" w:rsidP="007452DE">
      <w:pPr>
        <w:rPr>
          <w:rFonts w:ascii="Arial" w:hAnsi="Arial" w:cs="Arial"/>
        </w:rPr>
      </w:pPr>
      <w:r w:rsidRPr="00CD6016">
        <w:rPr>
          <w:rFonts w:ascii="Arial" w:hAnsi="Arial" w:cs="Arial"/>
          <w:b/>
        </w:rPr>
        <w:t>CV</w:t>
      </w:r>
      <w:r w:rsidRPr="00CD6016">
        <w:rPr>
          <w:rFonts w:ascii="Arial" w:hAnsi="Arial" w:cs="Arial"/>
        </w:rPr>
        <w:t xml:space="preserve"> staat voor </w:t>
      </w:r>
      <w:r w:rsidR="007C68A1" w:rsidRPr="00CD6016">
        <w:rPr>
          <w:rFonts w:ascii="Arial" w:hAnsi="Arial" w:cs="Arial"/>
          <w:b/>
        </w:rPr>
        <w:t>c</w:t>
      </w:r>
      <w:r w:rsidR="007C68A1" w:rsidRPr="00CD6016">
        <w:rPr>
          <w:rFonts w:ascii="Arial" w:hAnsi="Arial" w:cs="Arial"/>
        </w:rPr>
        <w:t>urriculum</w:t>
      </w:r>
      <w:r w:rsidRPr="00CD6016">
        <w:rPr>
          <w:rFonts w:ascii="Arial" w:hAnsi="Arial" w:cs="Arial"/>
        </w:rPr>
        <w:t xml:space="preserve"> </w:t>
      </w:r>
      <w:r w:rsidRPr="00CD6016">
        <w:rPr>
          <w:rFonts w:ascii="Arial" w:hAnsi="Arial" w:cs="Arial"/>
          <w:b/>
        </w:rPr>
        <w:t>v</w:t>
      </w:r>
      <w:r w:rsidRPr="00CD6016">
        <w:rPr>
          <w:rFonts w:ascii="Arial" w:hAnsi="Arial" w:cs="Arial"/>
        </w:rPr>
        <w:t>itae</w:t>
      </w:r>
      <w:r w:rsidR="007C68A1">
        <w:rPr>
          <w:rFonts w:ascii="Arial" w:hAnsi="Arial" w:cs="Arial"/>
        </w:rPr>
        <w:t>. Een CV</w:t>
      </w:r>
      <w:r w:rsidRPr="00CD6016">
        <w:rPr>
          <w:rFonts w:ascii="Arial" w:hAnsi="Arial" w:cs="Arial"/>
        </w:rPr>
        <w:t xml:space="preserve"> is een overzicht van je persoonlijke gegevens, diploma’s, cursussen, ervaring en mensen die inlichtingen over jou kunnen geven.</w:t>
      </w:r>
      <w:r w:rsidR="007C68A1">
        <w:rPr>
          <w:rFonts w:ascii="Arial" w:hAnsi="Arial" w:cs="Arial"/>
        </w:rPr>
        <w:t xml:space="preserve"> </w:t>
      </w:r>
      <w:r w:rsidR="007C68A1" w:rsidRPr="007C68A1">
        <w:rPr>
          <w:rFonts w:ascii="Arial" w:hAnsi="Arial" w:cs="Arial"/>
        </w:rPr>
        <w:t>Je CV stuur je mee als bijlage bij je sollicitatiebrief.</w:t>
      </w:r>
    </w:p>
    <w:p w14:paraId="0F58EB74" w14:textId="77777777" w:rsidR="00F91495" w:rsidRPr="00BA3B5A" w:rsidRDefault="007C68A1" w:rsidP="00BA3B5A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 w:rsidRPr="00BA3B5A">
        <w:rPr>
          <w:rFonts w:ascii="Arial" w:hAnsi="Arial" w:cs="Arial"/>
        </w:rPr>
        <w:t>A</w:t>
      </w:r>
      <w:r w:rsidR="00F91495" w:rsidRPr="00BA3B5A">
        <w:rPr>
          <w:rFonts w:ascii="Arial" w:hAnsi="Arial" w:cs="Arial"/>
        </w:rPr>
        <w:t>dresseer bij voorkeur persoonlijk, maar gebruik nooit een voornaam.</w:t>
      </w:r>
    </w:p>
    <w:p w14:paraId="614D7B35" w14:textId="77777777" w:rsidR="00F91495" w:rsidRPr="007C68A1" w:rsidRDefault="00F91495" w:rsidP="00BA3B5A">
      <w:pPr>
        <w:pStyle w:val="Lijstalinea"/>
        <w:numPr>
          <w:ilvl w:val="0"/>
          <w:numId w:val="24"/>
        </w:numPr>
        <w:rPr>
          <w:rFonts w:ascii="Arial" w:hAnsi="Arial" w:cs="Arial"/>
        </w:rPr>
      </w:pPr>
      <w:r w:rsidRPr="007C68A1">
        <w:rPr>
          <w:rFonts w:ascii="Arial" w:hAnsi="Arial" w:cs="Arial"/>
        </w:rPr>
        <w:t>Schrijf ook een enveloppe met het adres van je stage</w:t>
      </w:r>
      <w:r w:rsidR="007452DE">
        <w:rPr>
          <w:rFonts w:ascii="Arial" w:hAnsi="Arial" w:cs="Arial"/>
        </w:rPr>
        <w:t>-</w:t>
      </w:r>
      <w:r w:rsidRPr="007C68A1">
        <w:rPr>
          <w:rFonts w:ascii="Arial" w:hAnsi="Arial" w:cs="Arial"/>
        </w:rPr>
        <w:t>bedrijf.</w:t>
      </w:r>
    </w:p>
    <w:p w14:paraId="747C97B0" w14:textId="77777777" w:rsidR="00F91495" w:rsidRPr="00CD6016" w:rsidRDefault="00F91495" w:rsidP="00F91495">
      <w:pPr>
        <w:rPr>
          <w:rFonts w:ascii="Arial" w:hAnsi="Arial" w:cs="Arial"/>
        </w:rPr>
      </w:pPr>
    </w:p>
    <w:p w14:paraId="6AD4294E" w14:textId="77777777" w:rsidR="00F91495" w:rsidRPr="00CD6016" w:rsidRDefault="00540C15" w:rsidP="00F91495">
      <w:pPr>
        <w:rPr>
          <w:rFonts w:ascii="Arial" w:hAnsi="Arial" w:cs="Arial"/>
        </w:rPr>
      </w:pPr>
      <w:r>
        <w:rPr>
          <w:rFonts w:ascii="Arial" w:hAnsi="Arial" w:cs="Arial"/>
          <w:b/>
        </w:rPr>
        <w:t>Uitvoering</w:t>
      </w:r>
      <w:r w:rsidR="00F91495" w:rsidRPr="00CD6016">
        <w:rPr>
          <w:rFonts w:ascii="Arial" w:hAnsi="Arial" w:cs="Arial"/>
        </w:rPr>
        <w:t>:</w:t>
      </w:r>
    </w:p>
    <w:p w14:paraId="6841849A" w14:textId="77777777" w:rsidR="00F91495" w:rsidRPr="00CD6016" w:rsidRDefault="00F91495" w:rsidP="00F91495">
      <w:pPr>
        <w:numPr>
          <w:ilvl w:val="0"/>
          <w:numId w:val="12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Schrijf de brief eerst in het klad.</w:t>
      </w:r>
    </w:p>
    <w:p w14:paraId="3488FE1C" w14:textId="77777777" w:rsidR="00F91495" w:rsidRPr="00CD6016" w:rsidRDefault="00F91495" w:rsidP="00F91495">
      <w:pPr>
        <w:numPr>
          <w:ilvl w:val="0"/>
          <w:numId w:val="12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Houd je aan de indeling.</w:t>
      </w:r>
    </w:p>
    <w:p w14:paraId="06893CCF" w14:textId="77777777" w:rsidR="00F91495" w:rsidRPr="00CD6016" w:rsidRDefault="00F91495" w:rsidP="00F91495">
      <w:pPr>
        <w:numPr>
          <w:ilvl w:val="0"/>
          <w:numId w:val="12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Schrijf de brief in word.</w:t>
      </w:r>
    </w:p>
    <w:p w14:paraId="59EE935C" w14:textId="77777777" w:rsidR="00F91495" w:rsidRPr="00CD6016" w:rsidRDefault="00F91495" w:rsidP="00F91495">
      <w:pPr>
        <w:numPr>
          <w:ilvl w:val="0"/>
          <w:numId w:val="12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Zet de spellingscontrole aan.</w:t>
      </w:r>
    </w:p>
    <w:p w14:paraId="3098192C" w14:textId="77777777" w:rsidR="00F91495" w:rsidRDefault="00F91495" w:rsidP="00F91495">
      <w:pPr>
        <w:numPr>
          <w:ilvl w:val="0"/>
          <w:numId w:val="12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Laat je stagebegeleider de brief lezen.</w:t>
      </w:r>
    </w:p>
    <w:p w14:paraId="560A8446" w14:textId="77777777" w:rsidR="00B3250D" w:rsidRDefault="00B3250D" w:rsidP="00B3250D">
      <w:pPr>
        <w:rPr>
          <w:rFonts w:ascii="Arial" w:hAnsi="Arial" w:cs="Arial"/>
        </w:rPr>
      </w:pPr>
    </w:p>
    <w:p w14:paraId="6C8162B8" w14:textId="77777777" w:rsidR="00B3250D" w:rsidRPr="00B3250D" w:rsidRDefault="00B3250D" w:rsidP="00B3250D">
      <w:pPr>
        <w:rPr>
          <w:rFonts w:ascii="Arial" w:hAnsi="Arial" w:cs="Arial"/>
          <w:b/>
        </w:rPr>
      </w:pPr>
      <w:r w:rsidRPr="00B3250D">
        <w:rPr>
          <w:rFonts w:ascii="Arial" w:hAnsi="Arial" w:cs="Arial"/>
          <w:b/>
        </w:rPr>
        <w:t xml:space="preserve">Print </w:t>
      </w:r>
      <w:r>
        <w:rPr>
          <w:rFonts w:ascii="Arial" w:hAnsi="Arial" w:cs="Arial"/>
          <w:b/>
        </w:rPr>
        <w:t xml:space="preserve">je brief en CV </w:t>
      </w:r>
      <w:r w:rsidRPr="00B3250D">
        <w:rPr>
          <w:rFonts w:ascii="Arial" w:hAnsi="Arial" w:cs="Arial"/>
          <w:b/>
        </w:rPr>
        <w:t>uit en voeg deze toe aan dit mapje.</w:t>
      </w:r>
    </w:p>
    <w:p w14:paraId="3AB51F43" w14:textId="77777777" w:rsidR="00F91495" w:rsidRPr="00CD6016" w:rsidRDefault="00F91495" w:rsidP="00F91495">
      <w:pPr>
        <w:rPr>
          <w:rFonts w:ascii="Arial" w:hAnsi="Arial" w:cs="Arial"/>
        </w:rPr>
      </w:pPr>
    </w:p>
    <w:p w14:paraId="517D0EE7" w14:textId="77777777" w:rsidR="00F91495" w:rsidRPr="00CD6016" w:rsidRDefault="00F91495" w:rsidP="00F91495">
      <w:pPr>
        <w:rPr>
          <w:rFonts w:ascii="Arial" w:hAnsi="Arial" w:cs="Arial"/>
        </w:rPr>
      </w:pPr>
    </w:p>
    <w:p w14:paraId="45B18B49" w14:textId="77777777" w:rsidR="00CD6016" w:rsidRPr="00CD6016" w:rsidRDefault="00CD6016" w:rsidP="00F91495">
      <w:pPr>
        <w:rPr>
          <w:rFonts w:ascii="Arial" w:hAnsi="Arial" w:cs="Arial"/>
        </w:rPr>
      </w:pPr>
    </w:p>
    <w:p w14:paraId="4F2B0168" w14:textId="3CE8EC0C" w:rsidR="009B57B1" w:rsidRPr="000624B1" w:rsidRDefault="009B57B1" w:rsidP="001D1B67">
      <w:pPr>
        <w:spacing w:after="200" w:line="276" w:lineRule="auto"/>
        <w:rPr>
          <w:rFonts w:ascii="Arial" w:hAnsi="Arial" w:cs="Arial"/>
        </w:rPr>
      </w:pPr>
    </w:p>
    <w:p w14:paraId="3FE1CAAC" w14:textId="77777777" w:rsidR="009B57B1" w:rsidRDefault="009B57B1" w:rsidP="001D1B67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  <w:szCs w:val="44"/>
        </w:rPr>
      </w:pPr>
    </w:p>
    <w:p w14:paraId="542904CC" w14:textId="77777777" w:rsidR="009B57B1" w:rsidRDefault="009B57B1" w:rsidP="001D1B67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  <w:szCs w:val="44"/>
        </w:rPr>
      </w:pPr>
    </w:p>
    <w:p w14:paraId="44A9D78E" w14:textId="77777777" w:rsidR="00CD6016" w:rsidRPr="00920BFB" w:rsidRDefault="005D7B0C" w:rsidP="001D1B67">
      <w:pPr>
        <w:spacing w:after="200" w:line="276" w:lineRule="auto"/>
        <w:rPr>
          <w:rFonts w:ascii="Arial" w:hAnsi="Arial" w:cs="Arial"/>
          <w:b/>
          <w:color w:val="FFFFFF" w:themeColor="background1"/>
          <w:sz w:val="32"/>
          <w:szCs w:val="44"/>
        </w:rPr>
      </w:pPr>
      <w:r w:rsidRPr="00920BFB">
        <w:rPr>
          <w:rFonts w:ascii="Arial" w:hAnsi="Arial" w:cs="Arial"/>
          <w:b/>
          <w:noProof/>
          <w:color w:val="FFFFFF" w:themeColor="background1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52BEB94" wp14:editId="50F94689">
                <wp:simplePos x="0" y="0"/>
                <wp:positionH relativeFrom="column">
                  <wp:posOffset>-890270</wp:posOffset>
                </wp:positionH>
                <wp:positionV relativeFrom="paragraph">
                  <wp:posOffset>-215265</wp:posOffset>
                </wp:positionV>
                <wp:extent cx="7564120" cy="593725"/>
                <wp:effectExtent l="0" t="0" r="17780" b="15875"/>
                <wp:wrapNone/>
                <wp:docPr id="101" name="Rechthoe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A5CA2" w14:textId="77777777" w:rsidR="00B853D2" w:rsidRDefault="00B853D2" w:rsidP="005D7B0C"/>
                          <w:p w14:paraId="61A0AFC1" w14:textId="77777777" w:rsidR="00B853D2" w:rsidRDefault="00B853D2" w:rsidP="005D7B0C"/>
                          <w:p w14:paraId="6C837785" w14:textId="77777777" w:rsidR="00B853D2" w:rsidRDefault="00B853D2" w:rsidP="005D7B0C"/>
                          <w:p w14:paraId="0A8D258D" w14:textId="77777777" w:rsidR="00B853D2" w:rsidRDefault="00B853D2" w:rsidP="005D7B0C"/>
                          <w:p w14:paraId="63E64BFE" w14:textId="77777777" w:rsidR="00B853D2" w:rsidRDefault="00B853D2" w:rsidP="005D7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BEB94" id="Rechthoek 101" o:spid="_x0000_s1028" style="position:absolute;margin-left:-70.1pt;margin-top:-16.95pt;width:595.6pt;height:46.7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" fillcolor="#002060" strokecolor="#002060" strokeweight="2pt">
                <v:textbox>
                  <w:txbxContent>
                    <w:p w14:paraId="6C5A5CA2" w14:textId="77777777" w:rsidR="00B853D2" w:rsidRDefault="00B853D2" w:rsidP="005D7B0C"/>
                    <w:p w14:paraId="61A0AFC1" w14:textId="77777777" w:rsidR="00B853D2" w:rsidRDefault="00B853D2" w:rsidP="005D7B0C"/>
                    <w:p w14:paraId="6C837785" w14:textId="77777777" w:rsidR="00B853D2" w:rsidRDefault="00B853D2" w:rsidP="005D7B0C"/>
                    <w:p w14:paraId="0A8D258D" w14:textId="77777777" w:rsidR="00B853D2" w:rsidRDefault="00B853D2" w:rsidP="005D7B0C"/>
                    <w:p w14:paraId="63E64BFE" w14:textId="77777777" w:rsidR="00B853D2" w:rsidRDefault="00B853D2" w:rsidP="005D7B0C"/>
                  </w:txbxContent>
                </v:textbox>
              </v:rect>
            </w:pict>
          </mc:Fallback>
        </mc:AlternateContent>
      </w:r>
      <w:r w:rsidR="001D1B67">
        <w:rPr>
          <w:rFonts w:ascii="Arial" w:hAnsi="Arial" w:cs="Arial"/>
          <w:b/>
          <w:color w:val="FFFFFF" w:themeColor="background1"/>
          <w:sz w:val="32"/>
          <w:szCs w:val="44"/>
        </w:rPr>
        <w:t>S</w:t>
      </w:r>
      <w:r w:rsidR="00CD6016" w:rsidRPr="00920BFB">
        <w:rPr>
          <w:rFonts w:ascii="Arial" w:hAnsi="Arial" w:cs="Arial"/>
          <w:b/>
          <w:color w:val="FFFFFF" w:themeColor="background1"/>
          <w:sz w:val="32"/>
          <w:szCs w:val="44"/>
        </w:rPr>
        <w:t>tage logboek</w:t>
      </w:r>
    </w:p>
    <w:p w14:paraId="14FE2AD7" w14:textId="77777777" w:rsidR="00920BFB" w:rsidRDefault="00920BFB" w:rsidP="005D7B0C">
      <w:pPr>
        <w:rPr>
          <w:rFonts w:ascii="Arial" w:hAnsi="Arial" w:cs="Arial"/>
          <w:color w:val="FFFFFF" w:themeColor="background1"/>
          <w:sz w:val="32"/>
          <w:szCs w:val="44"/>
        </w:rPr>
      </w:pPr>
    </w:p>
    <w:p w14:paraId="75BE2C3B" w14:textId="77777777" w:rsidR="00920BFB" w:rsidRDefault="00920BFB" w:rsidP="005D7B0C">
      <w:pPr>
        <w:rPr>
          <w:rFonts w:ascii="Arial" w:hAnsi="Arial" w:cs="Arial"/>
          <w:color w:val="FFFFFF" w:themeColor="background1"/>
          <w:sz w:val="32"/>
          <w:szCs w:val="44"/>
        </w:rPr>
      </w:pPr>
    </w:p>
    <w:p w14:paraId="1BB3C122" w14:textId="77777777" w:rsidR="00CD6016" w:rsidRPr="00CD6016" w:rsidRDefault="00CD6016" w:rsidP="00CD6016">
      <w:pPr>
        <w:rPr>
          <w:rFonts w:ascii="Arial" w:hAnsi="Arial" w:cs="Arial"/>
        </w:rPr>
      </w:pPr>
      <w:r w:rsidRPr="00CD6016">
        <w:rPr>
          <w:rFonts w:ascii="Arial" w:hAnsi="Arial" w:cs="Arial"/>
        </w:rPr>
        <w:t>Je gaa</w:t>
      </w:r>
      <w:r w:rsidR="00920BFB">
        <w:rPr>
          <w:rFonts w:ascii="Arial" w:hAnsi="Arial" w:cs="Arial"/>
        </w:rPr>
        <w:t xml:space="preserve">t een stage logboek bijhouden. </w:t>
      </w:r>
      <w:r w:rsidRPr="00CD6016">
        <w:rPr>
          <w:rFonts w:ascii="Arial" w:hAnsi="Arial" w:cs="Arial"/>
        </w:rPr>
        <w:t>Door het bijhouden van een stage logboek krijg je een mooi overzicht van je stage. Elke dag schrijf je een paar regels wat je gedaan en beleeft hebt die dag.</w:t>
      </w:r>
    </w:p>
    <w:p w14:paraId="5A04E5D4" w14:textId="77777777" w:rsidR="00CD6016" w:rsidRDefault="00CD6016" w:rsidP="00CD6016">
      <w:pPr>
        <w:rPr>
          <w:rFonts w:ascii="Arial" w:hAnsi="Arial" w:cs="Arial"/>
        </w:rPr>
      </w:pPr>
      <w:r w:rsidRPr="00CD6016">
        <w:rPr>
          <w:rFonts w:ascii="Arial" w:hAnsi="Arial" w:cs="Arial"/>
        </w:rPr>
        <w:t>In ieder geval geef je antwoord op onderstaande vragen:</w:t>
      </w:r>
    </w:p>
    <w:p w14:paraId="08F1E3DD" w14:textId="77777777" w:rsidR="00920BFB" w:rsidRPr="00920BFB" w:rsidRDefault="00920BFB" w:rsidP="00CD6016">
      <w:pPr>
        <w:rPr>
          <w:rFonts w:ascii="Arial" w:hAnsi="Arial" w:cs="Arial"/>
          <w:sz w:val="10"/>
        </w:rPr>
      </w:pPr>
    </w:p>
    <w:p w14:paraId="42BF53B3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Wat ging er goed vandaag? </w:t>
      </w:r>
    </w:p>
    <w:p w14:paraId="40FADFA1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>Wat deed je goed tijdens deze stagedag?</w:t>
      </w:r>
    </w:p>
    <w:p w14:paraId="73620903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>Waarom vond je dat het goed ging?</w:t>
      </w:r>
    </w:p>
    <w:p w14:paraId="1300BD04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>Wat heb je geleerd vandaag?</w:t>
      </w:r>
    </w:p>
    <w:p w14:paraId="1E5FFEEC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>Wat is er gebeurd vandaag dat je zou willen delen met familie of vrienden?</w:t>
      </w:r>
    </w:p>
    <w:p w14:paraId="63C36D9D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>Wat zou je nog willen leren?</w:t>
      </w:r>
    </w:p>
    <w:p w14:paraId="5B50FD9F" w14:textId="77777777" w:rsidR="00CD6016" w:rsidRPr="00CD6016" w:rsidRDefault="00CD6016" w:rsidP="00CD6016">
      <w:pPr>
        <w:pStyle w:val="Lijstalinea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CD6016">
        <w:rPr>
          <w:rFonts w:ascii="Arial" w:hAnsi="Arial" w:cs="Arial"/>
        </w:rPr>
        <w:t>Omschrijf je stagedag in één woord.</w:t>
      </w:r>
    </w:p>
    <w:p w14:paraId="4D1E9194" w14:textId="77777777" w:rsidR="00F91495" w:rsidRDefault="00F91495" w:rsidP="00F91495">
      <w:pPr>
        <w:rPr>
          <w:rFonts w:ascii="Arial" w:hAnsi="Arial" w:cs="Arial"/>
        </w:rPr>
      </w:pPr>
    </w:p>
    <w:p w14:paraId="28C3CC49" w14:textId="77777777" w:rsidR="00B3250D" w:rsidRDefault="00B3250D" w:rsidP="00F91495">
      <w:pPr>
        <w:rPr>
          <w:rFonts w:ascii="Arial" w:hAnsi="Arial" w:cs="Arial"/>
          <w:b/>
        </w:rPr>
      </w:pPr>
      <w:r w:rsidRPr="00B3250D">
        <w:rPr>
          <w:rFonts w:ascii="Arial" w:hAnsi="Arial" w:cs="Arial"/>
          <w:b/>
        </w:rPr>
        <w:t xml:space="preserve">Print aan het einde van je stageperiode het logboek uit en voeg deze toe aan </w:t>
      </w:r>
    </w:p>
    <w:p w14:paraId="390CDAC7" w14:textId="241BABFD" w:rsidR="00D03569" w:rsidRPr="000624B1" w:rsidRDefault="00B3250D" w:rsidP="000624B1">
      <w:pPr>
        <w:rPr>
          <w:rFonts w:ascii="Arial" w:hAnsi="Arial" w:cs="Arial"/>
          <w:b/>
        </w:rPr>
      </w:pPr>
      <w:r w:rsidRPr="00B3250D">
        <w:rPr>
          <w:rFonts w:ascii="Arial" w:hAnsi="Arial" w:cs="Arial"/>
          <w:b/>
        </w:rPr>
        <w:t>dit mapje.</w:t>
      </w:r>
      <w:r w:rsidR="00D03569">
        <w:rPr>
          <w:rFonts w:ascii="Arial" w:hAnsi="Arial" w:cs="Arial"/>
          <w:b/>
          <w:color w:val="FFFFFF" w:themeColor="background1"/>
          <w:sz w:val="32"/>
          <w:szCs w:val="36"/>
        </w:rPr>
        <w:br w:type="page"/>
      </w:r>
    </w:p>
    <w:p w14:paraId="3D31D6B7" w14:textId="77777777" w:rsidR="00F91495" w:rsidRPr="00B61E65" w:rsidRDefault="00B61E65" w:rsidP="00B61E65">
      <w:pPr>
        <w:rPr>
          <w:rFonts w:ascii="Arial" w:hAnsi="Arial" w:cs="Arial"/>
          <w:b/>
          <w:color w:val="FFFFFF" w:themeColor="background1"/>
          <w:sz w:val="32"/>
          <w:szCs w:val="36"/>
        </w:rPr>
      </w:pPr>
      <w:r w:rsidRPr="00920BFB">
        <w:rPr>
          <w:rFonts w:ascii="Arial" w:hAnsi="Arial" w:cs="Arial"/>
          <w:b/>
          <w:noProof/>
          <w:color w:val="FFFFFF" w:themeColor="background1"/>
          <w:sz w:val="56"/>
        </w:rPr>
        <w:lastRenderedPageBreak/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B15E479" wp14:editId="31EAC468">
                <wp:simplePos x="0" y="0"/>
                <wp:positionH relativeFrom="column">
                  <wp:posOffset>-902970</wp:posOffset>
                </wp:positionH>
                <wp:positionV relativeFrom="paragraph">
                  <wp:posOffset>-216535</wp:posOffset>
                </wp:positionV>
                <wp:extent cx="7564120" cy="593725"/>
                <wp:effectExtent l="0" t="0" r="17780" b="15875"/>
                <wp:wrapNone/>
                <wp:docPr id="102" name="Rechthoe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1E30" w14:textId="77777777" w:rsidR="00B853D2" w:rsidRDefault="00B853D2" w:rsidP="00B61E65"/>
                          <w:p w14:paraId="1B770D01" w14:textId="77777777" w:rsidR="00B853D2" w:rsidRDefault="00B853D2" w:rsidP="00B61E65"/>
                          <w:p w14:paraId="413A929D" w14:textId="77777777" w:rsidR="00B853D2" w:rsidRDefault="00B853D2" w:rsidP="00B61E65"/>
                          <w:p w14:paraId="7F177429" w14:textId="77777777" w:rsidR="00B853D2" w:rsidRDefault="00B853D2" w:rsidP="00B61E65"/>
                          <w:p w14:paraId="41D05503" w14:textId="77777777" w:rsidR="00B853D2" w:rsidRDefault="00B853D2" w:rsidP="00B61E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5E479" id="Rechthoek 102" o:spid="_x0000_s1029" style="position:absolute;margin-left:-71.1pt;margin-top:-17.05pt;width:595.6pt;height:46.7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" fillcolor="#002060" strokecolor="#002060" strokeweight="2pt">
                <v:textbox>
                  <w:txbxContent>
                    <w:p w14:paraId="65341E30" w14:textId="77777777" w:rsidR="00B853D2" w:rsidRDefault="00B853D2" w:rsidP="00B61E65"/>
                    <w:p w14:paraId="1B770D01" w14:textId="77777777" w:rsidR="00B853D2" w:rsidRDefault="00B853D2" w:rsidP="00B61E65"/>
                    <w:p w14:paraId="413A929D" w14:textId="77777777" w:rsidR="00B853D2" w:rsidRDefault="00B853D2" w:rsidP="00B61E65"/>
                    <w:p w14:paraId="7F177429" w14:textId="77777777" w:rsidR="00B853D2" w:rsidRDefault="00B853D2" w:rsidP="00B61E65"/>
                    <w:p w14:paraId="41D05503" w14:textId="77777777" w:rsidR="00B853D2" w:rsidRDefault="00B853D2" w:rsidP="00B61E65"/>
                  </w:txbxContent>
                </v:textbox>
              </v:rect>
            </w:pict>
          </mc:Fallback>
        </mc:AlternateContent>
      </w:r>
      <w:r w:rsidR="00F91495" w:rsidRPr="00B61E65">
        <w:rPr>
          <w:rFonts w:ascii="Arial" w:hAnsi="Arial" w:cs="Arial"/>
          <w:b/>
          <w:color w:val="FFFFFF" w:themeColor="background1"/>
          <w:sz w:val="32"/>
          <w:szCs w:val="36"/>
        </w:rPr>
        <w:t>Het stage</w:t>
      </w:r>
      <w:r w:rsidR="002B2275">
        <w:rPr>
          <w:rFonts w:ascii="Arial" w:hAnsi="Arial" w:cs="Arial"/>
          <w:b/>
          <w:color w:val="FFFFFF" w:themeColor="background1"/>
          <w:sz w:val="32"/>
          <w:szCs w:val="36"/>
        </w:rPr>
        <w:t>-</w:t>
      </w:r>
      <w:r w:rsidR="00F91495" w:rsidRPr="00B61E65">
        <w:rPr>
          <w:rFonts w:ascii="Arial" w:hAnsi="Arial" w:cs="Arial"/>
          <w:b/>
          <w:color w:val="FFFFFF" w:themeColor="background1"/>
          <w:sz w:val="32"/>
          <w:szCs w:val="36"/>
        </w:rPr>
        <w:t xml:space="preserve">bedrijf </w:t>
      </w:r>
    </w:p>
    <w:p w14:paraId="705A2157" w14:textId="77777777" w:rsidR="00F91495" w:rsidRPr="00CD6016" w:rsidRDefault="00F91495" w:rsidP="00F91495">
      <w:pPr>
        <w:rPr>
          <w:rFonts w:ascii="Arial" w:hAnsi="Arial" w:cs="Arial"/>
        </w:rPr>
      </w:pPr>
    </w:p>
    <w:p w14:paraId="4CBDEADC" w14:textId="77777777" w:rsidR="00B61E65" w:rsidRDefault="00B61E65" w:rsidP="00F91495">
      <w:pPr>
        <w:rPr>
          <w:rFonts w:ascii="Arial" w:hAnsi="Arial" w:cs="Arial"/>
        </w:rPr>
      </w:pPr>
    </w:p>
    <w:p w14:paraId="2CE7D543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>Als je ergens stage loopt of werkt is het goed om meer te weten van je stage bedrijf.</w:t>
      </w:r>
    </w:p>
    <w:p w14:paraId="54ED2EED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Voor deze opdracht kun je kijken op de website van het </w:t>
      </w:r>
      <w:r w:rsidR="00B61E65">
        <w:rPr>
          <w:rFonts w:ascii="Arial" w:hAnsi="Arial" w:cs="Arial"/>
        </w:rPr>
        <w:t>bedrijf, een informatieboekje (</w:t>
      </w:r>
      <w:r w:rsidRPr="00CD6016">
        <w:rPr>
          <w:rFonts w:ascii="Arial" w:hAnsi="Arial" w:cs="Arial"/>
        </w:rPr>
        <w:t>of schoolgids) of vraag een collega om je te helpen.</w:t>
      </w:r>
    </w:p>
    <w:p w14:paraId="2A2E0DCB" w14:textId="77777777" w:rsidR="00F91495" w:rsidRPr="00CD6016" w:rsidRDefault="00F91495" w:rsidP="00F91495">
      <w:pPr>
        <w:rPr>
          <w:rFonts w:ascii="Arial" w:hAnsi="Arial" w:cs="Arial"/>
        </w:rPr>
      </w:pPr>
    </w:p>
    <w:p w14:paraId="43D3FA77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>Maak een versl</w:t>
      </w:r>
      <w:r w:rsidR="00B61E65">
        <w:rPr>
          <w:rFonts w:ascii="Arial" w:hAnsi="Arial" w:cs="Arial"/>
        </w:rPr>
        <w:t>ag met informatie over je stage-bedrijf</w:t>
      </w:r>
      <w:r w:rsidRPr="00CD6016">
        <w:rPr>
          <w:rFonts w:ascii="Arial" w:hAnsi="Arial" w:cs="Arial"/>
        </w:rPr>
        <w:t>.</w:t>
      </w:r>
    </w:p>
    <w:p w14:paraId="363C7947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>De volgende informatie moet in het verslag terug komen:</w:t>
      </w:r>
    </w:p>
    <w:p w14:paraId="49056EA9" w14:textId="77777777" w:rsidR="00F91495" w:rsidRPr="00CD6016" w:rsidRDefault="00F91495" w:rsidP="00F91495">
      <w:pPr>
        <w:numPr>
          <w:ilvl w:val="0"/>
          <w:numId w:val="16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NAW gegevens van </w:t>
      </w:r>
      <w:r w:rsidR="00B61E65">
        <w:rPr>
          <w:rFonts w:ascii="Arial" w:hAnsi="Arial" w:cs="Arial"/>
        </w:rPr>
        <w:t>het stage-bedrijf.</w:t>
      </w:r>
    </w:p>
    <w:p w14:paraId="70732960" w14:textId="77777777" w:rsidR="00F91495" w:rsidRPr="00CD6016" w:rsidRDefault="00B61E65" w:rsidP="00F91495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Beschrijf de functie van het stage-bedrijf (bijv. </w:t>
      </w:r>
      <w:r w:rsidR="00F91495" w:rsidRPr="00CD6016">
        <w:rPr>
          <w:rFonts w:ascii="Arial" w:hAnsi="Arial" w:cs="Arial"/>
        </w:rPr>
        <w:t>sportvereniging, BSO, kapsalon). En wie zijn de doelgroep/</w:t>
      </w:r>
      <w:r>
        <w:rPr>
          <w:rFonts w:ascii="Arial" w:hAnsi="Arial" w:cs="Arial"/>
        </w:rPr>
        <w:t>klanten van het stage-bedrijf</w:t>
      </w:r>
      <w:r w:rsidR="00F91495" w:rsidRPr="00CD6016">
        <w:rPr>
          <w:rFonts w:ascii="Arial" w:hAnsi="Arial" w:cs="Arial"/>
        </w:rPr>
        <w:t>?</w:t>
      </w:r>
    </w:p>
    <w:p w14:paraId="0D073BDE" w14:textId="77777777" w:rsidR="00F91495" w:rsidRPr="00CD6016" w:rsidRDefault="00F91495" w:rsidP="00F91495">
      <w:pPr>
        <w:numPr>
          <w:ilvl w:val="0"/>
          <w:numId w:val="16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Hoeveel medewerkers werken er en wat is hun functie?</w:t>
      </w:r>
    </w:p>
    <w:p w14:paraId="69906E04" w14:textId="77777777" w:rsidR="00F91495" w:rsidRPr="00CD6016" w:rsidRDefault="00F91495" w:rsidP="00F91495">
      <w:pPr>
        <w:numPr>
          <w:ilvl w:val="0"/>
          <w:numId w:val="16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Gelden er bijzond</w:t>
      </w:r>
      <w:r w:rsidR="00B61E65">
        <w:rPr>
          <w:rFonts w:ascii="Arial" w:hAnsi="Arial" w:cs="Arial"/>
        </w:rPr>
        <w:t>ere regels/</w:t>
      </w:r>
      <w:r w:rsidRPr="00CD6016">
        <w:rPr>
          <w:rFonts w:ascii="Arial" w:hAnsi="Arial" w:cs="Arial"/>
        </w:rPr>
        <w:t>afsp</w:t>
      </w:r>
      <w:r w:rsidR="00B61E65">
        <w:rPr>
          <w:rFonts w:ascii="Arial" w:hAnsi="Arial" w:cs="Arial"/>
        </w:rPr>
        <w:t>raken binnen het stage-bedrijf (</w:t>
      </w:r>
      <w:r w:rsidRPr="00CD6016">
        <w:rPr>
          <w:rFonts w:ascii="Arial" w:hAnsi="Arial" w:cs="Arial"/>
        </w:rPr>
        <w:t>denk aan kledingvoorschriften, veiligheidsregels)</w:t>
      </w:r>
      <w:r w:rsidR="00B61E65">
        <w:rPr>
          <w:rFonts w:ascii="Arial" w:hAnsi="Arial" w:cs="Arial"/>
        </w:rPr>
        <w:t>.</w:t>
      </w:r>
      <w:r w:rsidRPr="00CD6016">
        <w:rPr>
          <w:rFonts w:ascii="Arial" w:hAnsi="Arial" w:cs="Arial"/>
        </w:rPr>
        <w:t xml:space="preserve"> Welke zijn dat?</w:t>
      </w:r>
    </w:p>
    <w:p w14:paraId="64D97C66" w14:textId="77777777" w:rsidR="00F91495" w:rsidRPr="00CD6016" w:rsidRDefault="00F91495" w:rsidP="00F91495">
      <w:pPr>
        <w:numPr>
          <w:ilvl w:val="0"/>
          <w:numId w:val="16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Beschrijf de functie en taken van de collega’s met wie je samenwerkt</w:t>
      </w:r>
    </w:p>
    <w:p w14:paraId="068632F2" w14:textId="77777777" w:rsidR="00F91495" w:rsidRPr="00CD6016" w:rsidRDefault="00F91495" w:rsidP="00F91495">
      <w:pPr>
        <w:numPr>
          <w:ilvl w:val="0"/>
          <w:numId w:val="16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Beschrijf je eigen werkzaamheden</w:t>
      </w:r>
    </w:p>
    <w:p w14:paraId="655D11E1" w14:textId="77777777" w:rsidR="00F91495" w:rsidRPr="00CD6016" w:rsidRDefault="00F91495" w:rsidP="00F91495">
      <w:pPr>
        <w:rPr>
          <w:rFonts w:ascii="Arial" w:hAnsi="Arial" w:cs="Arial"/>
        </w:rPr>
      </w:pPr>
    </w:p>
    <w:p w14:paraId="3E83C5C5" w14:textId="77777777" w:rsidR="00B3250D" w:rsidRPr="00B3250D" w:rsidRDefault="00B3250D" w:rsidP="00B3250D">
      <w:pPr>
        <w:rPr>
          <w:rFonts w:ascii="Arial" w:hAnsi="Arial" w:cs="Arial"/>
          <w:b/>
        </w:rPr>
      </w:pPr>
      <w:r w:rsidRPr="00B3250D">
        <w:rPr>
          <w:rFonts w:ascii="Arial" w:hAnsi="Arial" w:cs="Arial"/>
          <w:b/>
        </w:rPr>
        <w:t xml:space="preserve">Print </w:t>
      </w:r>
      <w:r>
        <w:rPr>
          <w:rFonts w:ascii="Arial" w:hAnsi="Arial" w:cs="Arial"/>
          <w:b/>
        </w:rPr>
        <w:t>je verslag</w:t>
      </w:r>
      <w:r w:rsidRPr="00B3250D">
        <w:rPr>
          <w:rFonts w:ascii="Arial" w:hAnsi="Arial" w:cs="Arial"/>
          <w:b/>
        </w:rPr>
        <w:t xml:space="preserve"> uit en voeg deze toe aan dit mapje.</w:t>
      </w:r>
    </w:p>
    <w:p w14:paraId="6046F905" w14:textId="77777777" w:rsidR="00F91495" w:rsidRPr="00CD6016" w:rsidRDefault="00F91495" w:rsidP="00F91495">
      <w:pPr>
        <w:rPr>
          <w:rFonts w:ascii="Arial" w:hAnsi="Arial" w:cs="Arial"/>
        </w:rPr>
      </w:pPr>
    </w:p>
    <w:p w14:paraId="1DCC2895" w14:textId="54A1DE54" w:rsidR="00D03569" w:rsidRDefault="00D03569">
      <w:pPr>
        <w:spacing w:after="200" w:line="276" w:lineRule="auto"/>
      </w:pPr>
      <w:bookmarkStart w:id="0" w:name="_GoBack"/>
      <w:bookmarkEnd w:id="0"/>
      <w:r>
        <w:br w:type="page"/>
      </w:r>
    </w:p>
    <w:p w14:paraId="3C3DA7F5" w14:textId="77777777" w:rsidR="00F91495" w:rsidRPr="00014B58" w:rsidRDefault="00F91495" w:rsidP="00014B58">
      <w:pPr>
        <w:rPr>
          <w:rFonts w:ascii="Arial" w:hAnsi="Arial" w:cs="Arial"/>
          <w:b/>
        </w:rPr>
      </w:pPr>
      <w:r w:rsidRPr="00014B58">
        <w:rPr>
          <w:rFonts w:ascii="Arial" w:hAnsi="Arial" w:cs="Arial"/>
          <w:b/>
          <w:color w:val="FFFFFF" w:themeColor="background1"/>
          <w:sz w:val="32"/>
        </w:rPr>
        <w:lastRenderedPageBreak/>
        <w:t>Oriëntatie op beroep en opleiding</w:t>
      </w:r>
    </w:p>
    <w:p w14:paraId="246134F4" w14:textId="77777777" w:rsidR="00F91495" w:rsidRPr="00CD6016" w:rsidRDefault="00014B58" w:rsidP="00F91495">
      <w:pPr>
        <w:rPr>
          <w:rFonts w:ascii="Arial" w:hAnsi="Arial" w:cs="Arial"/>
          <w:b/>
          <w:sz w:val="28"/>
          <w:szCs w:val="28"/>
        </w:rPr>
      </w:pPr>
      <w:r w:rsidRPr="00920BFB">
        <w:rPr>
          <w:rFonts w:ascii="Arial" w:hAnsi="Arial" w:cs="Arial"/>
          <w:b/>
          <w:noProof/>
          <w:color w:val="FFFFFF" w:themeColor="background1"/>
          <w:sz w:val="56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D36D6EA" wp14:editId="5BDF90A5">
                <wp:simplePos x="0" y="0"/>
                <wp:positionH relativeFrom="column">
                  <wp:posOffset>-899795</wp:posOffset>
                </wp:positionH>
                <wp:positionV relativeFrom="paragraph">
                  <wp:posOffset>-439420</wp:posOffset>
                </wp:positionV>
                <wp:extent cx="7564120" cy="593725"/>
                <wp:effectExtent l="0" t="0" r="17780" b="15875"/>
                <wp:wrapNone/>
                <wp:docPr id="103" name="Rechthoe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F542A" w14:textId="77777777" w:rsidR="00B853D2" w:rsidRDefault="00B853D2" w:rsidP="00014B58"/>
                          <w:p w14:paraId="37FCAC18" w14:textId="77777777" w:rsidR="00B853D2" w:rsidRDefault="00B853D2" w:rsidP="00014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6D6EA" id="Rechthoek 103" o:spid="_x0000_s1030" style="position:absolute;margin-left:-70.85pt;margin-top:-34.6pt;width:595.6pt;height:46.75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" fillcolor="#002060" strokecolor="#002060" strokeweight="2pt">
                <v:textbox>
                  <w:txbxContent>
                    <w:p w14:paraId="466F542A" w14:textId="77777777" w:rsidR="00B853D2" w:rsidRDefault="00B853D2" w:rsidP="00014B58"/>
                    <w:p w14:paraId="37FCAC18" w14:textId="77777777" w:rsidR="00B853D2" w:rsidRDefault="00B853D2" w:rsidP="00014B58"/>
                  </w:txbxContent>
                </v:textbox>
              </v:rect>
            </w:pict>
          </mc:Fallback>
        </mc:AlternateContent>
      </w:r>
    </w:p>
    <w:p w14:paraId="7362F094" w14:textId="77777777" w:rsidR="00F91495" w:rsidRPr="00CD6016" w:rsidRDefault="00F91495" w:rsidP="00F91495">
      <w:pPr>
        <w:rPr>
          <w:rFonts w:ascii="Arial" w:hAnsi="Arial" w:cs="Arial"/>
        </w:rPr>
      </w:pPr>
    </w:p>
    <w:p w14:paraId="35B45221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>Je gaat je oriënteren op toekomstig werk of opleiding.</w:t>
      </w:r>
    </w:p>
    <w:p w14:paraId="61BF9946" w14:textId="77777777" w:rsidR="00F91495" w:rsidRPr="00CD6016" w:rsidRDefault="00F91495" w:rsidP="00F91495">
      <w:pPr>
        <w:rPr>
          <w:rFonts w:ascii="Arial" w:hAnsi="Arial" w:cs="Arial"/>
        </w:rPr>
      </w:pPr>
    </w:p>
    <w:p w14:paraId="0E67F1BE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Door middel van een </w:t>
      </w:r>
      <w:r w:rsidR="00D02F7A" w:rsidRPr="00D02F7A">
        <w:rPr>
          <w:rFonts w:ascii="Arial" w:hAnsi="Arial" w:cs="Arial"/>
        </w:rPr>
        <w:t xml:space="preserve">interview, internet, een gesprek met je mentor en/of decaan </w:t>
      </w:r>
      <w:r w:rsidRPr="00CD6016">
        <w:rPr>
          <w:rFonts w:ascii="Arial" w:hAnsi="Arial" w:cs="Arial"/>
        </w:rPr>
        <w:t>probeer je antwoord te krijgen op de volgende vragen:</w:t>
      </w:r>
    </w:p>
    <w:p w14:paraId="44B1BB4C" w14:textId="77777777" w:rsidR="00F91495" w:rsidRPr="00CD6016" w:rsidRDefault="00F91495" w:rsidP="00F91495">
      <w:pPr>
        <w:rPr>
          <w:rFonts w:ascii="Arial" w:hAnsi="Arial" w:cs="Arial"/>
        </w:rPr>
      </w:pPr>
    </w:p>
    <w:p w14:paraId="716B3211" w14:textId="77777777" w:rsidR="00F91495" w:rsidRPr="00CD6016" w:rsidRDefault="00F91495" w:rsidP="00F91495">
      <w:pPr>
        <w:numPr>
          <w:ilvl w:val="0"/>
          <w:numId w:val="17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Welke functie binnen het </w:t>
      </w:r>
      <w:r w:rsidR="00D02F7A">
        <w:rPr>
          <w:rFonts w:ascii="Arial" w:hAnsi="Arial" w:cs="Arial"/>
        </w:rPr>
        <w:t>stage bedrijf zou jij willen hebben</w:t>
      </w:r>
      <w:r w:rsidRPr="00CD6016">
        <w:rPr>
          <w:rFonts w:ascii="Arial" w:hAnsi="Arial" w:cs="Arial"/>
        </w:rPr>
        <w:t xml:space="preserve"> in de toekomst?</w:t>
      </w:r>
    </w:p>
    <w:p w14:paraId="386C9FC0" w14:textId="77777777" w:rsidR="00F91495" w:rsidRPr="00CD6016" w:rsidRDefault="00F91495" w:rsidP="00F91495">
      <w:pPr>
        <w:numPr>
          <w:ilvl w:val="0"/>
          <w:numId w:val="17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Waarom zou je </w:t>
      </w:r>
      <w:r w:rsidR="00D02F7A">
        <w:rPr>
          <w:rFonts w:ascii="Arial" w:hAnsi="Arial" w:cs="Arial"/>
        </w:rPr>
        <w:t xml:space="preserve">deze functie willen? </w:t>
      </w:r>
      <w:r w:rsidRPr="00CD6016">
        <w:rPr>
          <w:rFonts w:ascii="Arial" w:hAnsi="Arial" w:cs="Arial"/>
        </w:rPr>
        <w:t>Wat lijkt je er zo leuk aan?</w:t>
      </w:r>
    </w:p>
    <w:p w14:paraId="3A39600B" w14:textId="77777777" w:rsidR="00F91495" w:rsidRPr="00CD6016" w:rsidRDefault="00F91495" w:rsidP="00F91495">
      <w:pPr>
        <w:numPr>
          <w:ilvl w:val="0"/>
          <w:numId w:val="17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Welke werkz</w:t>
      </w:r>
      <w:r w:rsidR="00D02F7A">
        <w:rPr>
          <w:rFonts w:ascii="Arial" w:hAnsi="Arial" w:cs="Arial"/>
        </w:rPr>
        <w:t>aamheden horen bij deze functie</w:t>
      </w:r>
      <w:r w:rsidRPr="00CD6016">
        <w:rPr>
          <w:rFonts w:ascii="Arial" w:hAnsi="Arial" w:cs="Arial"/>
        </w:rPr>
        <w:t>? Beschrijf deze.</w:t>
      </w:r>
    </w:p>
    <w:p w14:paraId="462650ED" w14:textId="77777777" w:rsidR="00F91495" w:rsidRPr="00CD6016" w:rsidRDefault="00D02F7A" w:rsidP="00F91495">
      <w:pPr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Welke kwaliteiten heb je nodig/moet je ontwikkelen</w:t>
      </w:r>
      <w:r w:rsidR="00F91495" w:rsidRPr="00CD6016">
        <w:rPr>
          <w:rFonts w:ascii="Arial" w:hAnsi="Arial" w:cs="Arial"/>
        </w:rPr>
        <w:t xml:space="preserve"> voor de</w:t>
      </w:r>
      <w:r>
        <w:rPr>
          <w:rFonts w:ascii="Arial" w:hAnsi="Arial" w:cs="Arial"/>
        </w:rPr>
        <w:t>ze</w:t>
      </w:r>
      <w:r w:rsidR="00F91495" w:rsidRPr="00CD6016">
        <w:rPr>
          <w:rFonts w:ascii="Arial" w:hAnsi="Arial" w:cs="Arial"/>
        </w:rPr>
        <w:t xml:space="preserve"> functie? </w:t>
      </w:r>
    </w:p>
    <w:p w14:paraId="46FB6026" w14:textId="77777777" w:rsidR="00F91495" w:rsidRPr="00CD6016" w:rsidRDefault="00F91495" w:rsidP="00F91495">
      <w:pPr>
        <w:numPr>
          <w:ilvl w:val="0"/>
          <w:numId w:val="17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Welke opleiding heb je nodig om deze functie te kunnen uitvoeren?</w:t>
      </w:r>
    </w:p>
    <w:p w14:paraId="34A479A8" w14:textId="77777777" w:rsidR="00F91495" w:rsidRPr="00CD6016" w:rsidRDefault="00F91495" w:rsidP="00F91495">
      <w:pPr>
        <w:numPr>
          <w:ilvl w:val="0"/>
          <w:numId w:val="17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Wat houdt deze opleiding in? </w:t>
      </w:r>
    </w:p>
    <w:p w14:paraId="24DBF26E" w14:textId="77777777" w:rsidR="00F91495" w:rsidRPr="00CD6016" w:rsidRDefault="00F91495" w:rsidP="00F91495">
      <w:pPr>
        <w:numPr>
          <w:ilvl w:val="0"/>
          <w:numId w:val="17"/>
        </w:numPr>
        <w:rPr>
          <w:rFonts w:ascii="Arial" w:hAnsi="Arial" w:cs="Arial"/>
        </w:rPr>
      </w:pPr>
      <w:r w:rsidRPr="00CD6016">
        <w:rPr>
          <w:rFonts w:ascii="Arial" w:hAnsi="Arial" w:cs="Arial"/>
        </w:rPr>
        <w:t>Beschrijf de opleiding (naam, niveau ,toelatingseisen, waar kun je de opleiding volgen?)</w:t>
      </w:r>
      <w:r w:rsidR="00D02F7A">
        <w:rPr>
          <w:rFonts w:ascii="Arial" w:hAnsi="Arial" w:cs="Arial"/>
        </w:rPr>
        <w:t>.</w:t>
      </w:r>
    </w:p>
    <w:p w14:paraId="24F03BFB" w14:textId="77777777" w:rsidR="00F91495" w:rsidRPr="00CD6016" w:rsidRDefault="00F91495" w:rsidP="00F91495">
      <w:pPr>
        <w:rPr>
          <w:rFonts w:ascii="Arial" w:hAnsi="Arial" w:cs="Arial"/>
        </w:rPr>
      </w:pPr>
    </w:p>
    <w:p w14:paraId="2F39D3BE" w14:textId="77777777" w:rsidR="00F91495" w:rsidRPr="00D02F7A" w:rsidRDefault="00D02F7A" w:rsidP="00F91495">
      <w:pPr>
        <w:rPr>
          <w:rFonts w:ascii="Arial" w:hAnsi="Arial" w:cs="Arial"/>
          <w:b/>
        </w:rPr>
      </w:pPr>
      <w:r w:rsidRPr="00D02F7A">
        <w:rPr>
          <w:rFonts w:ascii="Arial" w:hAnsi="Arial" w:cs="Arial"/>
          <w:b/>
        </w:rPr>
        <w:t>Uitvoering</w:t>
      </w:r>
      <w:r w:rsidR="00F91495" w:rsidRPr="00D02F7A">
        <w:rPr>
          <w:rFonts w:ascii="Arial" w:hAnsi="Arial" w:cs="Arial"/>
          <w:b/>
        </w:rPr>
        <w:t>:</w:t>
      </w:r>
    </w:p>
    <w:p w14:paraId="587CE568" w14:textId="77777777" w:rsidR="00F91495" w:rsidRPr="00CD6016" w:rsidRDefault="00F91495" w:rsidP="00F91495">
      <w:pPr>
        <w:rPr>
          <w:rFonts w:ascii="Arial" w:hAnsi="Arial" w:cs="Arial"/>
        </w:rPr>
      </w:pPr>
      <w:r w:rsidRPr="00CD6016">
        <w:rPr>
          <w:rFonts w:ascii="Arial" w:hAnsi="Arial" w:cs="Arial"/>
        </w:rPr>
        <w:t xml:space="preserve">Verwerk deze antwoorden in </w:t>
      </w:r>
      <w:r w:rsidR="00D02F7A">
        <w:rPr>
          <w:rFonts w:ascii="Arial" w:hAnsi="Arial" w:cs="Arial"/>
        </w:rPr>
        <w:t xml:space="preserve">een verslag. Beschrijf daarbij ook op </w:t>
      </w:r>
      <w:r w:rsidRPr="00CD6016">
        <w:rPr>
          <w:rFonts w:ascii="Arial" w:hAnsi="Arial" w:cs="Arial"/>
        </w:rPr>
        <w:t>welke manier je aan de informatie bent gekomen.</w:t>
      </w:r>
    </w:p>
    <w:p w14:paraId="4A79A843" w14:textId="77777777" w:rsidR="00F91495" w:rsidRPr="00CD6016" w:rsidRDefault="00F91495" w:rsidP="00F91495">
      <w:pPr>
        <w:rPr>
          <w:rFonts w:ascii="Arial" w:hAnsi="Arial" w:cs="Arial"/>
        </w:rPr>
      </w:pPr>
    </w:p>
    <w:p w14:paraId="3838F83E" w14:textId="77777777" w:rsidR="00F91495" w:rsidRPr="00CD6016" w:rsidRDefault="00F91495" w:rsidP="00F91495">
      <w:pPr>
        <w:rPr>
          <w:rFonts w:ascii="Arial" w:hAnsi="Arial" w:cs="Arial"/>
        </w:rPr>
      </w:pPr>
    </w:p>
    <w:p w14:paraId="7C983D8F" w14:textId="77777777" w:rsidR="00B3250D" w:rsidRPr="00B3250D" w:rsidRDefault="00B3250D" w:rsidP="00B3250D">
      <w:pPr>
        <w:rPr>
          <w:rFonts w:ascii="Arial" w:hAnsi="Arial" w:cs="Arial"/>
          <w:b/>
        </w:rPr>
      </w:pPr>
      <w:r w:rsidRPr="00B3250D">
        <w:rPr>
          <w:rFonts w:ascii="Arial" w:hAnsi="Arial" w:cs="Arial"/>
          <w:b/>
        </w:rPr>
        <w:t xml:space="preserve">Print </w:t>
      </w:r>
      <w:r>
        <w:rPr>
          <w:rFonts w:ascii="Arial" w:hAnsi="Arial" w:cs="Arial"/>
          <w:b/>
        </w:rPr>
        <w:t>het verslag</w:t>
      </w:r>
      <w:r w:rsidRPr="00B3250D">
        <w:rPr>
          <w:rFonts w:ascii="Arial" w:hAnsi="Arial" w:cs="Arial"/>
          <w:b/>
        </w:rPr>
        <w:t xml:space="preserve"> uit en voeg deze toe aan dit mapje.</w:t>
      </w:r>
    </w:p>
    <w:p w14:paraId="777E8B62" w14:textId="77777777" w:rsidR="00F91495" w:rsidRPr="00CD6016" w:rsidRDefault="00F91495" w:rsidP="00B3250D">
      <w:pPr>
        <w:rPr>
          <w:rFonts w:ascii="Arial" w:hAnsi="Arial" w:cs="Arial"/>
        </w:rPr>
      </w:pPr>
    </w:p>
    <w:p w14:paraId="4CB6394B" w14:textId="77777777" w:rsidR="00F91495" w:rsidRPr="00CD6016" w:rsidRDefault="00F91495" w:rsidP="00F91495">
      <w:pPr>
        <w:rPr>
          <w:rFonts w:ascii="Arial" w:hAnsi="Arial" w:cs="Arial"/>
        </w:rPr>
      </w:pPr>
    </w:p>
    <w:p w14:paraId="05C0D47B" w14:textId="77777777" w:rsidR="00F91495" w:rsidRPr="00CD6016" w:rsidRDefault="00F91495" w:rsidP="00F91495">
      <w:pPr>
        <w:rPr>
          <w:rFonts w:ascii="Arial" w:hAnsi="Arial" w:cs="Arial"/>
        </w:rPr>
      </w:pPr>
    </w:p>
    <w:p w14:paraId="51A42B2E" w14:textId="77777777" w:rsidR="00F91495" w:rsidRPr="00CD6016" w:rsidRDefault="00F91495" w:rsidP="00F91495">
      <w:pPr>
        <w:rPr>
          <w:rFonts w:ascii="Arial" w:hAnsi="Arial" w:cs="Arial"/>
        </w:rPr>
      </w:pPr>
    </w:p>
    <w:p w14:paraId="22195BE7" w14:textId="77777777" w:rsidR="00500369" w:rsidRPr="00184B42" w:rsidRDefault="00500369" w:rsidP="001C2EB0">
      <w:pPr>
        <w:spacing w:after="200" w:line="276" w:lineRule="auto"/>
      </w:pPr>
    </w:p>
    <w:sectPr w:rsidR="00500369" w:rsidRPr="00184B42" w:rsidSect="009B33EF">
      <w:footerReference w:type="default" r:id="rId12"/>
      <w:pgSz w:w="11906" w:h="16838"/>
      <w:pgMar w:top="1418" w:right="1418" w:bottom="567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85B61" w14:textId="77777777" w:rsidR="00AD67D5" w:rsidRDefault="00AD67D5" w:rsidP="00B329C2">
      <w:r>
        <w:separator/>
      </w:r>
    </w:p>
  </w:endnote>
  <w:endnote w:type="continuationSeparator" w:id="0">
    <w:p w14:paraId="7E35E925" w14:textId="77777777" w:rsidR="00AD67D5" w:rsidRDefault="00AD67D5" w:rsidP="00B3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462869"/>
      <w:docPartObj>
        <w:docPartGallery w:val="Page Numbers (Bottom of Page)"/>
        <w:docPartUnique/>
      </w:docPartObj>
    </w:sdtPr>
    <w:sdtEndPr/>
    <w:sdtContent>
      <w:p w14:paraId="06FDFC4C" w14:textId="77777777" w:rsidR="00B853D2" w:rsidRPr="00FB71A0" w:rsidRDefault="00B853D2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FFFFFF" w:themeColor="background1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574272" behindDoc="1" locked="0" layoutInCell="1" allowOverlap="1" wp14:anchorId="17ED5E49" wp14:editId="0846DB62">
                  <wp:simplePos x="0" y="0"/>
                  <wp:positionH relativeFrom="margin">
                    <wp:posOffset>4722495</wp:posOffset>
                  </wp:positionH>
                  <wp:positionV relativeFrom="margin">
                    <wp:posOffset>8848725</wp:posOffset>
                  </wp:positionV>
                  <wp:extent cx="1689735" cy="774065"/>
                  <wp:effectExtent l="0" t="0" r="24765" b="26035"/>
                  <wp:wrapSquare wrapText="bothSides"/>
                  <wp:docPr id="78" name="Gelijkbenige driehoek 7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89735" cy="77406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0A7F1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8" o:spid="_x0000_s1026" type="#_x0000_t5" style="position:absolute;margin-left:371.85pt;margin-top:696.75pt;width:133.05pt;height:60.95pt;z-index:-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" adj="21600" fillcolor="#002060" strokecolor="#002060" strokeweight="2pt">
                  <w10:wrap type="square" anchorx="margin" anchory="margin"/>
                </v:shape>
              </w:pict>
            </mc:Fallback>
          </mc:AlternateContent>
        </w:r>
      </w:p>
      <w:p w14:paraId="58C4929A" w14:textId="77777777" w:rsidR="00B853D2" w:rsidRPr="00FB71A0" w:rsidRDefault="00B853D2" w:rsidP="001152D6">
        <w:pPr>
          <w:pStyle w:val="Voettekst"/>
          <w:tabs>
            <w:tab w:val="clear" w:pos="4536"/>
            <w:tab w:val="clear" w:pos="9072"/>
            <w:tab w:val="center" w:pos="4535"/>
            <w:tab w:val="right" w:pos="9070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Pr="00FB71A0">
          <w:rPr>
            <w:rFonts w:ascii="Arial" w:hAnsi="Arial" w:cs="Arial"/>
            <w:sz w:val="18"/>
            <w:szCs w:val="18"/>
          </w:rPr>
          <w:t>Stage-boek Zorg &amp; Welzijn</w:t>
        </w:r>
        <w:r>
          <w:rPr>
            <w:rFonts w:ascii="Arial" w:hAnsi="Arial" w:cs="Arial"/>
            <w:sz w:val="18"/>
            <w:szCs w:val="18"/>
          </w:rPr>
          <w:tab/>
        </w:r>
      </w:p>
      <w:p w14:paraId="0838F11F" w14:textId="03D51952" w:rsidR="00B853D2" w:rsidRPr="005C556A" w:rsidRDefault="00B853D2" w:rsidP="005C556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  <w:t>4BBL – 4KBL</w:t>
        </w:r>
        <w:r>
          <w:tab/>
        </w:r>
        <w:r w:rsidRPr="00FB71A0">
          <w:tab/>
        </w:r>
        <w:r w:rsidRPr="001152D6">
          <w:rPr>
            <w:b/>
            <w:color w:val="FFFFFF" w:themeColor="background1"/>
            <w:sz w:val="32"/>
          </w:rPr>
          <w:fldChar w:fldCharType="begin"/>
        </w:r>
        <w:r w:rsidRPr="001152D6">
          <w:rPr>
            <w:b/>
            <w:color w:val="FFFFFF" w:themeColor="background1"/>
            <w:sz w:val="32"/>
          </w:rPr>
          <w:instrText>PAGE   \* MERGEFORMAT</w:instrText>
        </w:r>
        <w:r w:rsidRPr="001152D6">
          <w:rPr>
            <w:b/>
            <w:color w:val="FFFFFF" w:themeColor="background1"/>
            <w:sz w:val="32"/>
          </w:rPr>
          <w:fldChar w:fldCharType="separate"/>
        </w:r>
        <w:r w:rsidR="00BF1499">
          <w:rPr>
            <w:b/>
            <w:noProof/>
            <w:color w:val="FFFFFF" w:themeColor="background1"/>
            <w:sz w:val="32"/>
          </w:rPr>
          <w:t>20</w:t>
        </w:r>
        <w:r w:rsidRPr="001152D6">
          <w:rPr>
            <w:b/>
            <w:color w:val="FFFFFF" w:themeColor="background1"/>
            <w:sz w:val="32"/>
          </w:rPr>
          <w:fldChar w:fldCharType="end"/>
        </w:r>
      </w:p>
    </w:sdtContent>
  </w:sdt>
  <w:p w14:paraId="0B86D734" w14:textId="77777777" w:rsidR="00B853D2" w:rsidRPr="00FB71A0" w:rsidRDefault="00B853D2" w:rsidP="0054232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42CB2" w14:textId="77777777" w:rsidR="00AD67D5" w:rsidRDefault="00AD67D5" w:rsidP="00B329C2">
      <w:r>
        <w:separator/>
      </w:r>
    </w:p>
  </w:footnote>
  <w:footnote w:type="continuationSeparator" w:id="0">
    <w:p w14:paraId="6A63EC60" w14:textId="77777777" w:rsidR="00AD67D5" w:rsidRDefault="00AD67D5" w:rsidP="00B3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22B"/>
    <w:multiLevelType w:val="hybridMultilevel"/>
    <w:tmpl w:val="F0FEE858"/>
    <w:lvl w:ilvl="0" w:tplc="982EA55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06F5842"/>
    <w:multiLevelType w:val="hybridMultilevel"/>
    <w:tmpl w:val="570AA800"/>
    <w:lvl w:ilvl="0" w:tplc="7978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B0F4C"/>
    <w:multiLevelType w:val="hybridMultilevel"/>
    <w:tmpl w:val="327409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DB5669"/>
    <w:multiLevelType w:val="hybridMultilevel"/>
    <w:tmpl w:val="F072D4E0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52B"/>
    <w:multiLevelType w:val="hybridMultilevel"/>
    <w:tmpl w:val="0FAA5160"/>
    <w:lvl w:ilvl="0" w:tplc="4040576A">
      <w:start w:val="2"/>
      <w:numFmt w:val="lowerLetter"/>
      <w:lvlText w:val="%1."/>
      <w:lvlJc w:val="left"/>
      <w:pPr>
        <w:tabs>
          <w:tab w:val="num" w:pos="571"/>
        </w:tabs>
        <w:ind w:left="57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0DE35DA6"/>
    <w:multiLevelType w:val="hybridMultilevel"/>
    <w:tmpl w:val="4B021942"/>
    <w:lvl w:ilvl="0" w:tplc="F35CB13C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8D5328"/>
    <w:multiLevelType w:val="hybridMultilevel"/>
    <w:tmpl w:val="B56228B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5BF8"/>
    <w:multiLevelType w:val="hybridMultilevel"/>
    <w:tmpl w:val="28BAC490"/>
    <w:lvl w:ilvl="0" w:tplc="513844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231B5"/>
    <w:multiLevelType w:val="hybridMultilevel"/>
    <w:tmpl w:val="42EA989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14B"/>
    <w:multiLevelType w:val="hybridMultilevel"/>
    <w:tmpl w:val="6832A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00ECE"/>
    <w:multiLevelType w:val="hybridMultilevel"/>
    <w:tmpl w:val="F71A6C5C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C670CE"/>
    <w:multiLevelType w:val="hybridMultilevel"/>
    <w:tmpl w:val="9E7ECF18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1C1"/>
    <w:multiLevelType w:val="hybridMultilevel"/>
    <w:tmpl w:val="0AB29C0A"/>
    <w:lvl w:ilvl="0" w:tplc="404057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D556B"/>
    <w:multiLevelType w:val="hybridMultilevel"/>
    <w:tmpl w:val="259C1C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5CB13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F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24366A"/>
    <w:multiLevelType w:val="hybridMultilevel"/>
    <w:tmpl w:val="CB04F176"/>
    <w:lvl w:ilvl="0" w:tplc="340E436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1A80A82"/>
    <w:multiLevelType w:val="hybridMultilevel"/>
    <w:tmpl w:val="8C9CD9F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12AB"/>
    <w:multiLevelType w:val="hybridMultilevel"/>
    <w:tmpl w:val="43E86EA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4FC3"/>
    <w:multiLevelType w:val="hybridMultilevel"/>
    <w:tmpl w:val="640A3804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10E"/>
    <w:multiLevelType w:val="hybridMultilevel"/>
    <w:tmpl w:val="B9602E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56B85"/>
    <w:multiLevelType w:val="hybridMultilevel"/>
    <w:tmpl w:val="1B1EA8B2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80B85"/>
    <w:multiLevelType w:val="hybridMultilevel"/>
    <w:tmpl w:val="7292E218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15A79"/>
    <w:multiLevelType w:val="hybridMultilevel"/>
    <w:tmpl w:val="B5A643A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A5756"/>
    <w:multiLevelType w:val="hybridMultilevel"/>
    <w:tmpl w:val="0FAA5160"/>
    <w:lvl w:ilvl="0" w:tplc="4040576A">
      <w:start w:val="2"/>
      <w:numFmt w:val="lowerLetter"/>
      <w:lvlText w:val="%1."/>
      <w:lvlJc w:val="left"/>
      <w:pPr>
        <w:tabs>
          <w:tab w:val="num" w:pos="571"/>
        </w:tabs>
        <w:ind w:left="57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667E3CCD"/>
    <w:multiLevelType w:val="hybridMultilevel"/>
    <w:tmpl w:val="AFE2E56A"/>
    <w:lvl w:ilvl="0" w:tplc="404057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4B3022"/>
    <w:multiLevelType w:val="hybridMultilevel"/>
    <w:tmpl w:val="ADE24FEA"/>
    <w:lvl w:ilvl="0" w:tplc="404057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6"/>
  </w:num>
  <w:num w:numId="5">
    <w:abstractNumId w:val="15"/>
  </w:num>
  <w:num w:numId="6">
    <w:abstractNumId w:val="17"/>
  </w:num>
  <w:num w:numId="7">
    <w:abstractNumId w:val="1"/>
  </w:num>
  <w:num w:numId="8">
    <w:abstractNumId w:val="14"/>
  </w:num>
  <w:num w:numId="9">
    <w:abstractNumId w:val="22"/>
  </w:num>
  <w:num w:numId="10">
    <w:abstractNumId w:val="4"/>
  </w:num>
  <w:num w:numId="11">
    <w:abstractNumId w:val="13"/>
  </w:num>
  <w:num w:numId="12">
    <w:abstractNumId w:val="2"/>
  </w:num>
  <w:num w:numId="13">
    <w:abstractNumId w:val="18"/>
  </w:num>
  <w:num w:numId="14">
    <w:abstractNumId w:val="5"/>
  </w:num>
  <w:num w:numId="15">
    <w:abstractNumId w:val="8"/>
  </w:num>
  <w:num w:numId="16">
    <w:abstractNumId w:val="20"/>
  </w:num>
  <w:num w:numId="17">
    <w:abstractNumId w:val="3"/>
  </w:num>
  <w:num w:numId="18">
    <w:abstractNumId w:val="10"/>
  </w:num>
  <w:num w:numId="19">
    <w:abstractNumId w:val="0"/>
  </w:num>
  <w:num w:numId="20">
    <w:abstractNumId w:val="21"/>
  </w:num>
  <w:num w:numId="21">
    <w:abstractNumId w:val="12"/>
  </w:num>
  <w:num w:numId="22">
    <w:abstractNumId w:val="23"/>
  </w:num>
  <w:num w:numId="23">
    <w:abstractNumId w:val="2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CF"/>
    <w:rsid w:val="00002413"/>
    <w:rsid w:val="00014B58"/>
    <w:rsid w:val="00016236"/>
    <w:rsid w:val="00024DFD"/>
    <w:rsid w:val="000267B1"/>
    <w:rsid w:val="000337A4"/>
    <w:rsid w:val="00036273"/>
    <w:rsid w:val="00040FD8"/>
    <w:rsid w:val="00045276"/>
    <w:rsid w:val="000624B1"/>
    <w:rsid w:val="000636A0"/>
    <w:rsid w:val="000764D3"/>
    <w:rsid w:val="000A1FD7"/>
    <w:rsid w:val="000A3288"/>
    <w:rsid w:val="000D2DB8"/>
    <w:rsid w:val="00111519"/>
    <w:rsid w:val="001152D6"/>
    <w:rsid w:val="0012230D"/>
    <w:rsid w:val="001369E3"/>
    <w:rsid w:val="00142988"/>
    <w:rsid w:val="00151CC0"/>
    <w:rsid w:val="001612C6"/>
    <w:rsid w:val="00184B42"/>
    <w:rsid w:val="00184FCE"/>
    <w:rsid w:val="001A4806"/>
    <w:rsid w:val="001C2EB0"/>
    <w:rsid w:val="001D1B67"/>
    <w:rsid w:val="001D2291"/>
    <w:rsid w:val="001F4A49"/>
    <w:rsid w:val="001F78DD"/>
    <w:rsid w:val="00220CF9"/>
    <w:rsid w:val="0023068E"/>
    <w:rsid w:val="00274899"/>
    <w:rsid w:val="0028453F"/>
    <w:rsid w:val="002A4231"/>
    <w:rsid w:val="002A58F9"/>
    <w:rsid w:val="002B0469"/>
    <w:rsid w:val="002B1007"/>
    <w:rsid w:val="002B2275"/>
    <w:rsid w:val="002C5D56"/>
    <w:rsid w:val="002D543A"/>
    <w:rsid w:val="002E0159"/>
    <w:rsid w:val="002E3DA9"/>
    <w:rsid w:val="002E573F"/>
    <w:rsid w:val="002E6F3B"/>
    <w:rsid w:val="00310D81"/>
    <w:rsid w:val="00316920"/>
    <w:rsid w:val="00354FD8"/>
    <w:rsid w:val="003637A4"/>
    <w:rsid w:val="003700EE"/>
    <w:rsid w:val="00392E67"/>
    <w:rsid w:val="003950C2"/>
    <w:rsid w:val="003A25DF"/>
    <w:rsid w:val="003A4496"/>
    <w:rsid w:val="003B088E"/>
    <w:rsid w:val="003B4280"/>
    <w:rsid w:val="003E1644"/>
    <w:rsid w:val="003E1EE8"/>
    <w:rsid w:val="003E7A54"/>
    <w:rsid w:val="00417E28"/>
    <w:rsid w:val="00420AF0"/>
    <w:rsid w:val="0044733C"/>
    <w:rsid w:val="00452DD4"/>
    <w:rsid w:val="0045695D"/>
    <w:rsid w:val="004728C0"/>
    <w:rsid w:val="00481C65"/>
    <w:rsid w:val="004B08BB"/>
    <w:rsid w:val="004B379C"/>
    <w:rsid w:val="004C0AAF"/>
    <w:rsid w:val="004D3BA3"/>
    <w:rsid w:val="004E704D"/>
    <w:rsid w:val="00500369"/>
    <w:rsid w:val="00500CD7"/>
    <w:rsid w:val="00503D61"/>
    <w:rsid w:val="00506562"/>
    <w:rsid w:val="00523031"/>
    <w:rsid w:val="00530235"/>
    <w:rsid w:val="00540C15"/>
    <w:rsid w:val="00542329"/>
    <w:rsid w:val="005535AF"/>
    <w:rsid w:val="00576573"/>
    <w:rsid w:val="00583F2A"/>
    <w:rsid w:val="00587414"/>
    <w:rsid w:val="00597D30"/>
    <w:rsid w:val="005C556A"/>
    <w:rsid w:val="005D0536"/>
    <w:rsid w:val="005D7B0C"/>
    <w:rsid w:val="005F2816"/>
    <w:rsid w:val="005F4F3B"/>
    <w:rsid w:val="006103E1"/>
    <w:rsid w:val="00616645"/>
    <w:rsid w:val="00633B63"/>
    <w:rsid w:val="00634DD4"/>
    <w:rsid w:val="00653B12"/>
    <w:rsid w:val="00695B88"/>
    <w:rsid w:val="006A2F4A"/>
    <w:rsid w:val="006A5403"/>
    <w:rsid w:val="006B342E"/>
    <w:rsid w:val="006E1617"/>
    <w:rsid w:val="006E401B"/>
    <w:rsid w:val="007028FA"/>
    <w:rsid w:val="00714015"/>
    <w:rsid w:val="00732A6C"/>
    <w:rsid w:val="00740256"/>
    <w:rsid w:val="007452DE"/>
    <w:rsid w:val="00754FD0"/>
    <w:rsid w:val="00786B24"/>
    <w:rsid w:val="007A6524"/>
    <w:rsid w:val="007A7CCB"/>
    <w:rsid w:val="007A7F1A"/>
    <w:rsid w:val="007B71A8"/>
    <w:rsid w:val="007C68A1"/>
    <w:rsid w:val="007C6B9A"/>
    <w:rsid w:val="00803976"/>
    <w:rsid w:val="00803D18"/>
    <w:rsid w:val="008121A3"/>
    <w:rsid w:val="00827B2E"/>
    <w:rsid w:val="00843EF2"/>
    <w:rsid w:val="008447A2"/>
    <w:rsid w:val="008530F4"/>
    <w:rsid w:val="00855A1C"/>
    <w:rsid w:val="0085623A"/>
    <w:rsid w:val="00893923"/>
    <w:rsid w:val="008A7905"/>
    <w:rsid w:val="008B16EF"/>
    <w:rsid w:val="008C73DD"/>
    <w:rsid w:val="008E5753"/>
    <w:rsid w:val="00903C89"/>
    <w:rsid w:val="00920BFB"/>
    <w:rsid w:val="00922675"/>
    <w:rsid w:val="0093439F"/>
    <w:rsid w:val="009438B6"/>
    <w:rsid w:val="009636E8"/>
    <w:rsid w:val="00967EC7"/>
    <w:rsid w:val="00974664"/>
    <w:rsid w:val="009B1DE1"/>
    <w:rsid w:val="009B33EF"/>
    <w:rsid w:val="009B57B1"/>
    <w:rsid w:val="009C13F5"/>
    <w:rsid w:val="009E3BE3"/>
    <w:rsid w:val="009F692E"/>
    <w:rsid w:val="00A05A90"/>
    <w:rsid w:val="00A263B5"/>
    <w:rsid w:val="00A27B3B"/>
    <w:rsid w:val="00A43670"/>
    <w:rsid w:val="00A4416E"/>
    <w:rsid w:val="00A6048B"/>
    <w:rsid w:val="00AA7F8E"/>
    <w:rsid w:val="00AD19CF"/>
    <w:rsid w:val="00AD67D5"/>
    <w:rsid w:val="00AE05F7"/>
    <w:rsid w:val="00AE4CDB"/>
    <w:rsid w:val="00AF7B74"/>
    <w:rsid w:val="00B106EB"/>
    <w:rsid w:val="00B119A9"/>
    <w:rsid w:val="00B2028F"/>
    <w:rsid w:val="00B3250D"/>
    <w:rsid w:val="00B329C2"/>
    <w:rsid w:val="00B60F01"/>
    <w:rsid w:val="00B61E65"/>
    <w:rsid w:val="00B64C12"/>
    <w:rsid w:val="00B853D2"/>
    <w:rsid w:val="00BA18EE"/>
    <w:rsid w:val="00BA3B5A"/>
    <w:rsid w:val="00BE1157"/>
    <w:rsid w:val="00BE2EAA"/>
    <w:rsid w:val="00BF1499"/>
    <w:rsid w:val="00C14398"/>
    <w:rsid w:val="00C43086"/>
    <w:rsid w:val="00C43DEF"/>
    <w:rsid w:val="00C50076"/>
    <w:rsid w:val="00C51143"/>
    <w:rsid w:val="00C57D74"/>
    <w:rsid w:val="00C72F4A"/>
    <w:rsid w:val="00C76422"/>
    <w:rsid w:val="00C80225"/>
    <w:rsid w:val="00C80F68"/>
    <w:rsid w:val="00C9237B"/>
    <w:rsid w:val="00C9667D"/>
    <w:rsid w:val="00CA28B3"/>
    <w:rsid w:val="00CD6016"/>
    <w:rsid w:val="00CE5705"/>
    <w:rsid w:val="00D02F7A"/>
    <w:rsid w:val="00D03569"/>
    <w:rsid w:val="00D207CE"/>
    <w:rsid w:val="00D26C06"/>
    <w:rsid w:val="00D7384F"/>
    <w:rsid w:val="00D972A9"/>
    <w:rsid w:val="00DB276B"/>
    <w:rsid w:val="00E17E8C"/>
    <w:rsid w:val="00E267A0"/>
    <w:rsid w:val="00E34BF9"/>
    <w:rsid w:val="00E56727"/>
    <w:rsid w:val="00EE27D9"/>
    <w:rsid w:val="00EF5E39"/>
    <w:rsid w:val="00EF6435"/>
    <w:rsid w:val="00F008DE"/>
    <w:rsid w:val="00F166B0"/>
    <w:rsid w:val="00F171AA"/>
    <w:rsid w:val="00F25BB4"/>
    <w:rsid w:val="00F434FD"/>
    <w:rsid w:val="00F6483C"/>
    <w:rsid w:val="00F74242"/>
    <w:rsid w:val="00F83D1A"/>
    <w:rsid w:val="00F91495"/>
    <w:rsid w:val="00F93E71"/>
    <w:rsid w:val="00F9421A"/>
    <w:rsid w:val="00FA2091"/>
    <w:rsid w:val="00FB39DF"/>
    <w:rsid w:val="00FB71A0"/>
    <w:rsid w:val="00FD02DF"/>
    <w:rsid w:val="00FF3E02"/>
    <w:rsid w:val="0EB3141A"/>
    <w:rsid w:val="6077D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E9EA2"/>
  <w15:docId w15:val="{82D72E1A-F138-4D8E-A2BF-950B3BD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aliases w:val="Paragraaf"/>
    <w:next w:val="Standaard"/>
    <w:link w:val="Kop2Char"/>
    <w:autoRedefine/>
    <w:qFormat/>
    <w:rsid w:val="00EF6435"/>
    <w:pPr>
      <w:keepNext/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textAlignment w:val="baseline"/>
      <w:outlineLvl w:val="1"/>
    </w:pPr>
    <w:rPr>
      <w:rFonts w:eastAsia="Times New Roman"/>
      <w:b/>
      <w:caps/>
      <w:color w:val="FFFFFF" w:themeColor="background1"/>
      <w:spacing w:val="60"/>
      <w:sz w:val="32"/>
      <w:szCs w:val="3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19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9C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0D2DB8"/>
    <w:pPr>
      <w:ind w:left="720"/>
      <w:contextualSpacing/>
    </w:pPr>
  </w:style>
  <w:style w:type="character" w:customStyle="1" w:styleId="Kop2Char">
    <w:name w:val="Kop 2 Char"/>
    <w:aliases w:val="Paragraaf Char"/>
    <w:basedOn w:val="Standaardalinea-lettertype"/>
    <w:link w:val="Kop2"/>
    <w:rsid w:val="00EF6435"/>
    <w:rPr>
      <w:rFonts w:eastAsia="Times New Roman"/>
      <w:b/>
      <w:caps/>
      <w:color w:val="FFFFFF" w:themeColor="background1"/>
      <w:spacing w:val="60"/>
      <w:sz w:val="32"/>
      <w:szCs w:val="32"/>
      <w:lang w:val="nl" w:eastAsia="nl-NL"/>
    </w:rPr>
  </w:style>
  <w:style w:type="paragraph" w:customStyle="1" w:styleId="Style1">
    <w:name w:val="Style1"/>
    <w:basedOn w:val="Standaard"/>
    <w:autoRedefine/>
    <w:rsid w:val="00E267A0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160"/>
        <w:tab w:val="left" w:pos="2700"/>
        <w:tab w:val="left" w:pos="3600"/>
        <w:tab w:val="left" w:pos="4085"/>
        <w:tab w:val="left" w:pos="5040"/>
        <w:tab w:val="left" w:pos="5760"/>
        <w:tab w:val="left" w:pos="6480"/>
        <w:tab w:val="left" w:pos="6650"/>
        <w:tab w:val="right" w:pos="7030"/>
        <w:tab w:val="left" w:pos="7125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color w:val="FFFFFF" w:themeColor="background1"/>
      <w:spacing w:val="10"/>
      <w:sz w:val="32"/>
      <w:lang w:val="nl"/>
    </w:rPr>
  </w:style>
  <w:style w:type="paragraph" w:customStyle="1" w:styleId="Tabel-kop">
    <w:name w:val="Tabel - kop"/>
    <w:basedOn w:val="Standaard"/>
    <w:autoRedefine/>
    <w:rsid w:val="003E1644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660"/>
        <w:tab w:val="left" w:pos="2700"/>
        <w:tab w:val="left" w:pos="4465"/>
        <w:tab w:val="left" w:pos="6460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spacing w:val="10"/>
      <w:szCs w:val="22"/>
      <w:lang w:val="nl"/>
    </w:rPr>
  </w:style>
  <w:style w:type="paragraph" w:customStyle="1" w:styleId="Footers">
    <w:name w:val="Footers"/>
    <w:basedOn w:val="Standaard"/>
    <w:autoRedefine/>
    <w:rsid w:val="007A7F1A"/>
    <w:pPr>
      <w:tabs>
        <w:tab w:val="left" w:pos="0"/>
        <w:tab w:val="left" w:pos="570"/>
        <w:tab w:val="left" w:pos="1080"/>
        <w:tab w:val="left" w:pos="1425"/>
        <w:tab w:val="left" w:pos="2160"/>
        <w:tab w:val="left" w:pos="2700"/>
        <w:tab w:val="left" w:pos="4465"/>
        <w:tab w:val="left" w:pos="6565"/>
        <w:tab w:val="right" w:pos="703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 w:cs="Arial"/>
      <w:spacing w:val="10"/>
      <w:sz w:val="20"/>
      <w:lang w:val="nl"/>
    </w:rPr>
  </w:style>
  <w:style w:type="paragraph" w:customStyle="1" w:styleId="Verklaring-kop">
    <w:name w:val="Verklaring-kop"/>
    <w:basedOn w:val="Standaard"/>
    <w:autoRedefine/>
    <w:rsid w:val="00142988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700"/>
        <w:tab w:val="left" w:pos="4465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b/>
      <w:spacing w:val="20"/>
      <w:lang w:val="nl"/>
    </w:rPr>
  </w:style>
  <w:style w:type="paragraph" w:styleId="Koptekst">
    <w:name w:val="header"/>
    <w:basedOn w:val="Standaard"/>
    <w:link w:val="KoptekstChar"/>
    <w:uiPriority w:val="99"/>
    <w:unhideWhenUsed/>
    <w:rsid w:val="00B32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29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329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29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F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92a849-ef8b-43b5-b810-4356791810d0">
      <UserInfo>
        <DisplayName>Verheijden, J.A.T.C.</DisplayName>
        <AccountId>44</AccountId>
        <AccountType/>
      </UserInfo>
      <UserInfo>
        <DisplayName>Hesteren, van E.</DisplayName>
        <AccountId>26</AccountId>
        <AccountType/>
      </UserInfo>
      <UserInfo>
        <DisplayName>Cox, S.C.E.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549F-6074-4118-B19A-B81D983C9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DCD9C-CE3C-4756-8986-6D19ECD0E4A9}">
  <ds:schemaRefs>
    <ds:schemaRef ds:uri="http://schemas.microsoft.com/office/2006/metadata/properties"/>
    <ds:schemaRef ds:uri="http://schemas.microsoft.com/office/infopath/2007/PartnerControls"/>
    <ds:schemaRef ds:uri="fc92a849-ef8b-43b5-b810-4356791810d0"/>
  </ds:schemaRefs>
</ds:datastoreItem>
</file>

<file path=customXml/itemProps3.xml><?xml version="1.0" encoding="utf-8"?>
<ds:datastoreItem xmlns:ds="http://schemas.openxmlformats.org/officeDocument/2006/customXml" ds:itemID="{DA1F520A-7C3E-4864-821A-8D9984F40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7BBA9-7347-425C-8AFC-288BCF6B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3117</Characters>
  <Application>Microsoft Office Word</Application>
  <DocSecurity>0</DocSecurity>
  <Lines>25</Lines>
  <Paragraphs>7</Paragraphs>
  <ScaleCrop>false</ScaleCrop>
  <Company>ROC A12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Vandersteen, P.G.M.</dc:creator>
  <cp:lastModifiedBy>Kreel, van A.</cp:lastModifiedBy>
  <cp:revision>3</cp:revision>
  <cp:lastPrinted>2019-05-23T08:11:00Z</cp:lastPrinted>
  <dcterms:created xsi:type="dcterms:W3CDTF">2020-09-01T09:48:00Z</dcterms:created>
  <dcterms:modified xsi:type="dcterms:W3CDTF">2020-09-01T09:48:00Z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